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4F23" w14:textId="77777777" w:rsidR="00A5010D" w:rsidRPr="00A77730" w:rsidRDefault="00A5010D" w:rsidP="00A5010D">
      <w:pPr>
        <w:jc w:val="center"/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Hornsea &amp; District u3a Committee Meeting</w:t>
      </w:r>
    </w:p>
    <w:p w14:paraId="310BEB40" w14:textId="618A9AB5" w:rsidR="00A5010D" w:rsidRDefault="00EB5098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81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7879F3">
        <w:rPr>
          <w:b/>
          <w:sz w:val="28"/>
          <w:szCs w:val="28"/>
          <w:vertAlign w:val="superscript"/>
        </w:rPr>
        <w:t>th</w:t>
      </w:r>
      <w:r w:rsidR="00A5010D" w:rsidRPr="00A77730">
        <w:rPr>
          <w:b/>
          <w:sz w:val="28"/>
          <w:szCs w:val="28"/>
        </w:rPr>
        <w:t xml:space="preserve"> </w:t>
      </w:r>
      <w:r w:rsidR="007879F3">
        <w:rPr>
          <w:b/>
          <w:sz w:val="28"/>
          <w:szCs w:val="28"/>
        </w:rPr>
        <w:t>January</w:t>
      </w:r>
      <w:r w:rsidR="00A5010D" w:rsidRPr="00A77730">
        <w:rPr>
          <w:b/>
          <w:sz w:val="28"/>
          <w:szCs w:val="28"/>
        </w:rPr>
        <w:t xml:space="preserve"> 202</w:t>
      </w:r>
      <w:r w:rsidR="007879F3">
        <w:rPr>
          <w:b/>
          <w:sz w:val="28"/>
          <w:szCs w:val="28"/>
        </w:rPr>
        <w:t>4</w:t>
      </w:r>
      <w:r w:rsidR="00A5010D" w:rsidRPr="00A77730">
        <w:rPr>
          <w:b/>
          <w:sz w:val="28"/>
          <w:szCs w:val="28"/>
        </w:rPr>
        <w:t>, 10am at</w:t>
      </w:r>
    </w:p>
    <w:p w14:paraId="7E259612" w14:textId="4A035CCB" w:rsidR="00C96603" w:rsidRPr="00A77730" w:rsidRDefault="00C96603" w:rsidP="00A5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Barbara’s home.</w:t>
      </w:r>
    </w:p>
    <w:p w14:paraId="68AA2D1D" w14:textId="7E0BA944" w:rsidR="00A5010D" w:rsidRDefault="00A5010D" w:rsidP="00A5010D">
      <w:pPr>
        <w:jc w:val="center"/>
        <w:rPr>
          <w:sz w:val="28"/>
          <w:szCs w:val="28"/>
        </w:rPr>
      </w:pPr>
      <w:r w:rsidRPr="00A77730">
        <w:rPr>
          <w:b/>
          <w:sz w:val="28"/>
          <w:szCs w:val="28"/>
        </w:rPr>
        <w:t xml:space="preserve">Present: </w:t>
      </w:r>
      <w:r w:rsidRPr="00A77730">
        <w:rPr>
          <w:sz w:val="28"/>
          <w:szCs w:val="28"/>
        </w:rPr>
        <w:t xml:space="preserve"> </w:t>
      </w:r>
      <w:r w:rsidR="00717533">
        <w:rPr>
          <w:sz w:val="28"/>
          <w:szCs w:val="28"/>
        </w:rPr>
        <w:t xml:space="preserve">Jane </w:t>
      </w:r>
      <w:r w:rsidR="003E1220">
        <w:rPr>
          <w:sz w:val="28"/>
          <w:szCs w:val="28"/>
        </w:rPr>
        <w:t xml:space="preserve">Hardman (Chair), </w:t>
      </w:r>
      <w:r w:rsidRPr="00A77730">
        <w:rPr>
          <w:sz w:val="28"/>
          <w:szCs w:val="28"/>
        </w:rPr>
        <w:t xml:space="preserve">Hazel Adamson </w:t>
      </w:r>
      <w:r w:rsidR="006C1F1E">
        <w:rPr>
          <w:sz w:val="28"/>
          <w:szCs w:val="28"/>
        </w:rPr>
        <w:t>(</w:t>
      </w:r>
      <w:r w:rsidRPr="00A77730">
        <w:rPr>
          <w:sz w:val="28"/>
          <w:szCs w:val="28"/>
        </w:rPr>
        <w:t xml:space="preserve">Vice – Chair, Groups Co-ordinator </w:t>
      </w:r>
      <w:proofErr w:type="gramStart"/>
      <w:r w:rsidRPr="00A77730">
        <w:rPr>
          <w:sz w:val="28"/>
          <w:szCs w:val="28"/>
        </w:rPr>
        <w:t>and  Speaker</w:t>
      </w:r>
      <w:proofErr w:type="gramEnd"/>
      <w:r w:rsidRPr="00A77730">
        <w:rPr>
          <w:sz w:val="28"/>
          <w:szCs w:val="28"/>
        </w:rPr>
        <w:t xml:space="preserve"> Seeker</w:t>
      </w:r>
      <w:r w:rsidR="006C1F1E">
        <w:rPr>
          <w:sz w:val="28"/>
          <w:szCs w:val="28"/>
        </w:rPr>
        <w:t>)</w:t>
      </w:r>
      <w:r w:rsidRPr="00A77730">
        <w:rPr>
          <w:sz w:val="28"/>
          <w:szCs w:val="28"/>
        </w:rPr>
        <w:t>,</w:t>
      </w:r>
      <w:r w:rsidR="0018436F">
        <w:rPr>
          <w:sz w:val="28"/>
          <w:szCs w:val="28"/>
        </w:rPr>
        <w:t xml:space="preserve"> </w:t>
      </w:r>
      <w:r w:rsidRPr="00A77730">
        <w:rPr>
          <w:sz w:val="28"/>
          <w:szCs w:val="28"/>
        </w:rPr>
        <w:t xml:space="preserve">Kath </w:t>
      </w:r>
      <w:r w:rsidR="007879F3" w:rsidRPr="00A77730">
        <w:rPr>
          <w:sz w:val="28"/>
          <w:szCs w:val="28"/>
        </w:rPr>
        <w:t>Connor (</w:t>
      </w:r>
      <w:r w:rsidRPr="00A77730">
        <w:rPr>
          <w:sz w:val="28"/>
          <w:szCs w:val="28"/>
        </w:rPr>
        <w:t>Treasurer</w:t>
      </w:r>
      <w:r w:rsidR="004E23B6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</w:t>
      </w:r>
      <w:r w:rsidR="0018436F">
        <w:rPr>
          <w:sz w:val="28"/>
          <w:szCs w:val="28"/>
        </w:rPr>
        <w:t xml:space="preserve">Sheila </w:t>
      </w:r>
      <w:r w:rsidR="00E15ADD">
        <w:rPr>
          <w:sz w:val="28"/>
          <w:szCs w:val="28"/>
        </w:rPr>
        <w:t>Ellis (Membership),</w:t>
      </w:r>
      <w:r w:rsidR="0094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Barbara </w:t>
      </w:r>
      <w:r w:rsidR="00EB7FF1">
        <w:rPr>
          <w:sz w:val="28"/>
          <w:szCs w:val="28"/>
        </w:rPr>
        <w:t>Cowan (</w:t>
      </w:r>
      <w:r>
        <w:rPr>
          <w:sz w:val="28"/>
          <w:szCs w:val="28"/>
        </w:rPr>
        <w:t>Welfare and Volunteer Officer</w:t>
      </w:r>
      <w:r w:rsidR="004E23B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7730">
        <w:rPr>
          <w:sz w:val="28"/>
          <w:szCs w:val="28"/>
        </w:rPr>
        <w:t xml:space="preserve"> Adam Wilkinson</w:t>
      </w:r>
      <w:r w:rsidR="00573186">
        <w:rPr>
          <w:sz w:val="28"/>
          <w:szCs w:val="28"/>
        </w:rPr>
        <w:t xml:space="preserve">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Publicity Officer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Rosemarie Bishop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 w:rsidRPr="00A77730">
        <w:rPr>
          <w:sz w:val="28"/>
          <w:szCs w:val="28"/>
        </w:rPr>
        <w:t xml:space="preserve">, Paddy Thompson </w:t>
      </w:r>
      <w:r w:rsidR="00063EAC">
        <w:rPr>
          <w:sz w:val="28"/>
          <w:szCs w:val="28"/>
        </w:rPr>
        <w:t>(</w:t>
      </w:r>
      <w:r w:rsidRPr="00A77730">
        <w:rPr>
          <w:sz w:val="28"/>
          <w:szCs w:val="28"/>
        </w:rPr>
        <w:t>Committee Member</w:t>
      </w:r>
      <w:r w:rsidR="00063EAC">
        <w:rPr>
          <w:sz w:val="28"/>
          <w:szCs w:val="28"/>
        </w:rPr>
        <w:t>)</w:t>
      </w:r>
      <w:r>
        <w:rPr>
          <w:sz w:val="28"/>
          <w:szCs w:val="28"/>
        </w:rPr>
        <w:t xml:space="preserve">, Malcolm Way </w:t>
      </w:r>
      <w:r w:rsidR="00F47440">
        <w:rPr>
          <w:sz w:val="28"/>
          <w:szCs w:val="28"/>
        </w:rPr>
        <w:t>(</w:t>
      </w:r>
      <w:r w:rsidRPr="00A77730">
        <w:rPr>
          <w:sz w:val="28"/>
          <w:szCs w:val="28"/>
        </w:rPr>
        <w:t>Minute</w:t>
      </w:r>
      <w:r w:rsidR="00E8458B">
        <w:rPr>
          <w:sz w:val="28"/>
          <w:szCs w:val="28"/>
        </w:rPr>
        <w:t>s</w:t>
      </w:r>
      <w:r w:rsidRPr="00A77730">
        <w:rPr>
          <w:sz w:val="28"/>
          <w:szCs w:val="28"/>
        </w:rPr>
        <w:t xml:space="preserve"> </w:t>
      </w:r>
      <w:r w:rsidR="00F47440">
        <w:rPr>
          <w:sz w:val="28"/>
          <w:szCs w:val="28"/>
        </w:rPr>
        <w:t>Secretary)</w:t>
      </w:r>
    </w:p>
    <w:p w14:paraId="17D06204" w14:textId="77777777" w:rsidR="00B11B97" w:rsidRPr="00B11B97" w:rsidRDefault="00B11B97" w:rsidP="00B11B97">
      <w:pPr>
        <w:rPr>
          <w:sz w:val="28"/>
          <w:szCs w:val="28"/>
        </w:rPr>
      </w:pPr>
    </w:p>
    <w:p w14:paraId="42052F39" w14:textId="7761219E" w:rsidR="00B11B97" w:rsidRPr="00B11B97" w:rsidRDefault="00B11B97" w:rsidP="00B11B97">
      <w:pPr>
        <w:rPr>
          <w:bCs/>
          <w:sz w:val="28"/>
          <w:szCs w:val="28"/>
        </w:rPr>
      </w:pPr>
      <w:r w:rsidRPr="00B11B9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5010D" w:rsidRPr="00B11B97">
        <w:rPr>
          <w:b/>
          <w:sz w:val="28"/>
          <w:szCs w:val="28"/>
          <w:u w:val="single"/>
        </w:rPr>
        <w:t>Apologies:</w:t>
      </w:r>
      <w:r w:rsidR="00A5010D" w:rsidRPr="00B11B97">
        <w:rPr>
          <w:b/>
          <w:sz w:val="28"/>
          <w:szCs w:val="28"/>
        </w:rPr>
        <w:t xml:space="preserve"> </w:t>
      </w:r>
      <w:r w:rsidR="00A5010D" w:rsidRPr="00B11B97">
        <w:rPr>
          <w:bCs/>
          <w:sz w:val="28"/>
          <w:szCs w:val="28"/>
        </w:rPr>
        <w:t xml:space="preserve"> </w:t>
      </w:r>
    </w:p>
    <w:p w14:paraId="19662730" w14:textId="35C5AE49" w:rsidR="00B11B97" w:rsidRPr="00B11B97" w:rsidRDefault="00B11B97" w:rsidP="00B11B97">
      <w:pPr>
        <w:rPr>
          <w:bCs/>
          <w:sz w:val="28"/>
          <w:szCs w:val="28"/>
        </w:rPr>
      </w:pPr>
      <w:r w:rsidRPr="00B11B97">
        <w:rPr>
          <w:bCs/>
          <w:sz w:val="28"/>
          <w:szCs w:val="28"/>
        </w:rPr>
        <w:t>K</w:t>
      </w:r>
      <w:r w:rsidR="00231890">
        <w:rPr>
          <w:bCs/>
          <w:sz w:val="28"/>
          <w:szCs w:val="28"/>
        </w:rPr>
        <w:t>eith</w:t>
      </w:r>
      <w:r w:rsidRPr="00B11B97">
        <w:rPr>
          <w:bCs/>
          <w:sz w:val="28"/>
          <w:szCs w:val="28"/>
        </w:rPr>
        <w:t xml:space="preserve"> Tucker, who has resigned due to ill health.</w:t>
      </w:r>
    </w:p>
    <w:p w14:paraId="78403CE3" w14:textId="1CDC566E" w:rsidR="00A5010D" w:rsidRPr="00A77730" w:rsidRDefault="00A5010D" w:rsidP="00B11B97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2.</w:t>
      </w:r>
      <w:r w:rsidRPr="00A77730">
        <w:rPr>
          <w:sz w:val="28"/>
          <w:szCs w:val="28"/>
        </w:rPr>
        <w:t xml:space="preserve"> </w:t>
      </w:r>
      <w:r w:rsidRPr="00BA5AA2">
        <w:rPr>
          <w:b/>
          <w:sz w:val="28"/>
          <w:szCs w:val="28"/>
          <w:u w:val="single"/>
        </w:rPr>
        <w:t xml:space="preserve">Minutes of meeting held </w:t>
      </w:r>
      <w:r w:rsidR="00EB5098">
        <w:rPr>
          <w:b/>
          <w:sz w:val="28"/>
          <w:szCs w:val="28"/>
          <w:u w:val="single"/>
        </w:rPr>
        <w:t>Fri</w:t>
      </w:r>
      <w:r w:rsidRPr="00BA5AA2">
        <w:rPr>
          <w:b/>
          <w:sz w:val="28"/>
          <w:szCs w:val="28"/>
          <w:u w:val="single"/>
        </w:rPr>
        <w:t xml:space="preserve">day </w:t>
      </w:r>
      <w:r w:rsidR="00EB5098">
        <w:rPr>
          <w:b/>
          <w:sz w:val="28"/>
          <w:szCs w:val="28"/>
          <w:u w:val="single"/>
        </w:rPr>
        <w:t>5</w:t>
      </w:r>
      <w:r w:rsidR="00055BE8" w:rsidRPr="00BA5AA2">
        <w:rPr>
          <w:b/>
          <w:sz w:val="28"/>
          <w:szCs w:val="28"/>
          <w:u w:val="single"/>
          <w:vertAlign w:val="superscript"/>
        </w:rPr>
        <w:t>th</w:t>
      </w:r>
      <w:r w:rsidR="00055BE8" w:rsidRPr="00BA5AA2">
        <w:rPr>
          <w:b/>
          <w:sz w:val="28"/>
          <w:szCs w:val="28"/>
          <w:u w:val="single"/>
        </w:rPr>
        <w:t xml:space="preserve"> </w:t>
      </w:r>
      <w:r w:rsidR="00EB5098">
        <w:rPr>
          <w:b/>
          <w:sz w:val="28"/>
          <w:szCs w:val="28"/>
          <w:u w:val="single"/>
        </w:rPr>
        <w:t>January 2024</w:t>
      </w:r>
    </w:p>
    <w:p w14:paraId="536CCA72" w14:textId="75B517FB" w:rsidR="00A5010D" w:rsidRPr="00A77730" w:rsidRDefault="00A5010D" w:rsidP="00B11B97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Accepted and will be signed, filed and </w:t>
      </w:r>
      <w:r w:rsidR="009973FC">
        <w:rPr>
          <w:sz w:val="28"/>
          <w:szCs w:val="28"/>
        </w:rPr>
        <w:t xml:space="preserve">to be </w:t>
      </w:r>
      <w:r w:rsidRPr="00A77730">
        <w:rPr>
          <w:sz w:val="28"/>
          <w:szCs w:val="28"/>
        </w:rPr>
        <w:t>added to website.</w:t>
      </w:r>
    </w:p>
    <w:p w14:paraId="72134D35" w14:textId="737F308D" w:rsidR="00A5010D" w:rsidRDefault="00A5010D" w:rsidP="00B11B97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3. </w:t>
      </w:r>
      <w:r w:rsidRPr="00BA5AA2">
        <w:rPr>
          <w:b/>
          <w:sz w:val="28"/>
          <w:szCs w:val="28"/>
          <w:u w:val="single"/>
        </w:rPr>
        <w:t>Matters arising from the meeting</w:t>
      </w:r>
      <w:r w:rsidR="00EB5098">
        <w:rPr>
          <w:b/>
          <w:sz w:val="28"/>
          <w:szCs w:val="28"/>
          <w:u w:val="single"/>
        </w:rPr>
        <w:t xml:space="preserve"> minutes</w:t>
      </w:r>
    </w:p>
    <w:p w14:paraId="4A2EDC57" w14:textId="13D225AE" w:rsidR="00EB5098" w:rsidRDefault="00EB5098" w:rsidP="00B11B97">
      <w:pPr>
        <w:rPr>
          <w:bCs/>
          <w:sz w:val="28"/>
          <w:szCs w:val="28"/>
        </w:rPr>
      </w:pPr>
      <w:r w:rsidRPr="00EB5098">
        <w:rPr>
          <w:bCs/>
          <w:sz w:val="28"/>
          <w:szCs w:val="28"/>
        </w:rPr>
        <w:t xml:space="preserve">Actions from the minutes have been </w:t>
      </w:r>
      <w:r>
        <w:rPr>
          <w:bCs/>
          <w:sz w:val="28"/>
          <w:szCs w:val="28"/>
        </w:rPr>
        <w:t>dealt with.</w:t>
      </w:r>
    </w:p>
    <w:p w14:paraId="0CD6CB3F" w14:textId="71460F59" w:rsidR="00EB5098" w:rsidRPr="00EB5098" w:rsidRDefault="00EB5098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coffee morning is planned for April for all members but with focus on the new members specifically.</w:t>
      </w:r>
    </w:p>
    <w:p w14:paraId="486BE5F3" w14:textId="7A8B071F" w:rsidR="00A5010D" w:rsidRPr="00BA5AA2" w:rsidRDefault="00A5010D" w:rsidP="00B11B97">
      <w:pPr>
        <w:rPr>
          <w:b/>
          <w:sz w:val="28"/>
          <w:szCs w:val="28"/>
          <w:u w:val="single"/>
        </w:rPr>
      </w:pPr>
      <w:r w:rsidRPr="00BA5AA2">
        <w:rPr>
          <w:b/>
          <w:sz w:val="28"/>
          <w:szCs w:val="28"/>
          <w:u w:val="single"/>
        </w:rPr>
        <w:t xml:space="preserve">4. Chair’s Report </w:t>
      </w:r>
    </w:p>
    <w:p w14:paraId="6E617603" w14:textId="2F6B7AD3" w:rsidR="00A5010D" w:rsidRDefault="002C6550" w:rsidP="00B11B97">
      <w:pPr>
        <w:rPr>
          <w:sz w:val="28"/>
          <w:szCs w:val="28"/>
        </w:rPr>
      </w:pPr>
      <w:r>
        <w:rPr>
          <w:sz w:val="28"/>
          <w:szCs w:val="28"/>
        </w:rPr>
        <w:t>The January meeting went well despite no refreshments; the speaker was well received.</w:t>
      </w:r>
    </w:p>
    <w:p w14:paraId="059DF522" w14:textId="7E4375E5" w:rsidR="00B11B97" w:rsidRPr="00A77730" w:rsidRDefault="00B11B97" w:rsidP="00B11B97">
      <w:pPr>
        <w:rPr>
          <w:sz w:val="28"/>
          <w:szCs w:val="28"/>
        </w:rPr>
      </w:pPr>
      <w:r>
        <w:rPr>
          <w:sz w:val="28"/>
          <w:szCs w:val="28"/>
        </w:rPr>
        <w:t>The Community News page has been completed.</w:t>
      </w:r>
    </w:p>
    <w:p w14:paraId="2BF95005" w14:textId="50EBB999" w:rsidR="00A5010D" w:rsidRDefault="00A109F5" w:rsidP="00B11B97">
      <w:pPr>
        <w:rPr>
          <w:sz w:val="28"/>
          <w:szCs w:val="28"/>
        </w:rPr>
      </w:pPr>
      <w:r>
        <w:rPr>
          <w:sz w:val="28"/>
          <w:szCs w:val="28"/>
        </w:rPr>
        <w:t xml:space="preserve">Jane </w:t>
      </w:r>
      <w:r w:rsidR="00231890">
        <w:rPr>
          <w:sz w:val="28"/>
          <w:szCs w:val="28"/>
        </w:rPr>
        <w:t xml:space="preserve">and Adam </w:t>
      </w:r>
      <w:r w:rsidR="002C6550">
        <w:rPr>
          <w:sz w:val="28"/>
          <w:szCs w:val="28"/>
        </w:rPr>
        <w:t xml:space="preserve">attended the regional u3a management meeting in Cottingham last week and </w:t>
      </w:r>
      <w:r w:rsidR="00526D71">
        <w:rPr>
          <w:sz w:val="28"/>
          <w:szCs w:val="28"/>
        </w:rPr>
        <w:t>stated</w:t>
      </w:r>
      <w:r w:rsidR="00FF4D77">
        <w:rPr>
          <w:sz w:val="28"/>
          <w:szCs w:val="28"/>
        </w:rPr>
        <w:t xml:space="preserve"> </w:t>
      </w:r>
      <w:r w:rsidR="002C6550">
        <w:rPr>
          <w:sz w:val="28"/>
          <w:szCs w:val="28"/>
        </w:rPr>
        <w:t xml:space="preserve">it is always good to meet other u3a </w:t>
      </w:r>
      <w:r w:rsidR="00B11B97">
        <w:rPr>
          <w:sz w:val="28"/>
          <w:szCs w:val="28"/>
        </w:rPr>
        <w:t>members.</w:t>
      </w:r>
    </w:p>
    <w:p w14:paraId="280EDA08" w14:textId="77777777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5. </w:t>
      </w:r>
      <w:r w:rsidRPr="00BA5AA2">
        <w:rPr>
          <w:b/>
          <w:sz w:val="28"/>
          <w:szCs w:val="28"/>
          <w:u w:val="single"/>
        </w:rPr>
        <w:t>Treasurer’s Report</w:t>
      </w:r>
    </w:p>
    <w:p w14:paraId="5CCF25F1" w14:textId="2A1408EB" w:rsidR="00A5010D" w:rsidRPr="00FF4D77" w:rsidRDefault="00A5010D" w:rsidP="00A5010D">
      <w:pPr>
        <w:rPr>
          <w:sz w:val="28"/>
          <w:szCs w:val="28"/>
        </w:rPr>
      </w:pPr>
      <w:r w:rsidRPr="00FF4D77">
        <w:rPr>
          <w:sz w:val="28"/>
          <w:szCs w:val="28"/>
        </w:rPr>
        <w:t xml:space="preserve">Kath stated </w:t>
      </w:r>
      <w:r w:rsidR="00E40DDD" w:rsidRPr="00FF4D77">
        <w:rPr>
          <w:sz w:val="28"/>
          <w:szCs w:val="28"/>
        </w:rPr>
        <w:t xml:space="preserve">that </w:t>
      </w:r>
      <w:r w:rsidR="007F135B" w:rsidRPr="00FF4D77">
        <w:rPr>
          <w:sz w:val="28"/>
          <w:szCs w:val="28"/>
        </w:rPr>
        <w:t>she is in progress of contacting those organisations to provide stalls at the meetings e.g. The NHS, Solicitors etc.</w:t>
      </w:r>
    </w:p>
    <w:p w14:paraId="14E63739" w14:textId="5DA6EF51" w:rsidR="000A617B" w:rsidRPr="007F135B" w:rsidRDefault="002C6550" w:rsidP="002C6550">
      <w:pPr>
        <w:rPr>
          <w:b/>
          <w:bCs/>
          <w:sz w:val="28"/>
          <w:szCs w:val="28"/>
        </w:rPr>
      </w:pPr>
      <w:r w:rsidRPr="007F135B">
        <w:rPr>
          <w:b/>
          <w:bCs/>
          <w:sz w:val="28"/>
          <w:szCs w:val="28"/>
        </w:rPr>
        <w:t>Kath will update the Charity commission’s web site regarding the new trustees.</w:t>
      </w:r>
    </w:p>
    <w:p w14:paraId="2C055F4B" w14:textId="6837EF5C" w:rsidR="002C6550" w:rsidRDefault="00A5010D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Christmas lunch on January </w:t>
      </w:r>
      <w:r w:rsidRPr="00BB30C8">
        <w:rPr>
          <w:sz w:val="28"/>
          <w:szCs w:val="28"/>
        </w:rPr>
        <w:t>16</w:t>
      </w:r>
      <w:r w:rsidRPr="00BB30C8">
        <w:rPr>
          <w:sz w:val="28"/>
          <w:szCs w:val="28"/>
          <w:vertAlign w:val="superscript"/>
        </w:rPr>
        <w:t>th</w:t>
      </w:r>
      <w:r w:rsidR="002C6550">
        <w:rPr>
          <w:sz w:val="28"/>
          <w:szCs w:val="28"/>
          <w:vertAlign w:val="superscript"/>
        </w:rPr>
        <w:t xml:space="preserve"> </w:t>
      </w:r>
      <w:r w:rsidR="000E1737">
        <w:rPr>
          <w:sz w:val="28"/>
          <w:szCs w:val="28"/>
          <w:vertAlign w:val="superscript"/>
        </w:rPr>
        <w:t xml:space="preserve"> </w:t>
      </w:r>
      <w:r w:rsidR="002C6550">
        <w:rPr>
          <w:sz w:val="28"/>
          <w:szCs w:val="28"/>
          <w:vertAlign w:val="superscript"/>
        </w:rPr>
        <w:t xml:space="preserve"> </w:t>
      </w:r>
      <w:r w:rsidR="002C6550">
        <w:rPr>
          <w:sz w:val="28"/>
          <w:szCs w:val="28"/>
        </w:rPr>
        <w:t>has been paid for as planned.</w:t>
      </w:r>
    </w:p>
    <w:p w14:paraId="2C55EA08" w14:textId="60E78F08" w:rsidR="00A5010D" w:rsidRPr="002C6550" w:rsidRDefault="002C6550" w:rsidP="00A501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6550">
        <w:rPr>
          <w:b/>
          <w:bCs/>
          <w:sz w:val="28"/>
          <w:szCs w:val="28"/>
        </w:rPr>
        <w:t>The asset register is not yet completed due to a poor response from the members holding assets belonging to the u3a.</w:t>
      </w:r>
      <w:r w:rsidRPr="002C6550">
        <w:rPr>
          <w:b/>
          <w:bCs/>
          <w:sz w:val="28"/>
          <w:szCs w:val="28"/>
          <w:vertAlign w:val="superscript"/>
        </w:rPr>
        <w:t xml:space="preserve"> </w:t>
      </w:r>
      <w:r w:rsidR="00231890">
        <w:rPr>
          <w:b/>
          <w:bCs/>
          <w:sz w:val="28"/>
          <w:szCs w:val="28"/>
          <w:vertAlign w:val="superscript"/>
        </w:rPr>
        <w:t xml:space="preserve">  </w:t>
      </w:r>
      <w:r w:rsidR="00074192">
        <w:rPr>
          <w:b/>
          <w:bCs/>
          <w:sz w:val="28"/>
          <w:szCs w:val="28"/>
        </w:rPr>
        <w:t>Action:</w:t>
      </w:r>
      <w:r w:rsidR="00231890">
        <w:rPr>
          <w:b/>
          <w:bCs/>
          <w:sz w:val="28"/>
          <w:szCs w:val="28"/>
        </w:rPr>
        <w:t xml:space="preserve"> all committee members are to update the asset register.</w:t>
      </w:r>
    </w:p>
    <w:p w14:paraId="7C2E991F" w14:textId="77777777" w:rsidR="005F5EBD" w:rsidRDefault="005F5EBD" w:rsidP="00A5010D">
      <w:pPr>
        <w:rPr>
          <w:b/>
          <w:sz w:val="28"/>
          <w:szCs w:val="28"/>
        </w:rPr>
      </w:pPr>
    </w:p>
    <w:p w14:paraId="41373F25" w14:textId="4F6BF8A4" w:rsidR="00A5010D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 xml:space="preserve">6. </w:t>
      </w:r>
      <w:r w:rsidRPr="00BA5AA2">
        <w:rPr>
          <w:b/>
          <w:sz w:val="28"/>
          <w:szCs w:val="28"/>
          <w:u w:val="single"/>
        </w:rPr>
        <w:t>Secretary’s Report</w:t>
      </w:r>
    </w:p>
    <w:p w14:paraId="291B15AD" w14:textId="6F633A1F" w:rsidR="00A5010D" w:rsidRDefault="007F135B" w:rsidP="00A5010D">
      <w:pPr>
        <w:rPr>
          <w:bCs/>
          <w:sz w:val="28"/>
          <w:szCs w:val="28"/>
        </w:rPr>
      </w:pPr>
      <w:r w:rsidRPr="007F135B">
        <w:rPr>
          <w:bCs/>
          <w:sz w:val="28"/>
          <w:szCs w:val="28"/>
        </w:rPr>
        <w:t xml:space="preserve">Adam </w:t>
      </w:r>
      <w:r>
        <w:rPr>
          <w:bCs/>
          <w:sz w:val="28"/>
          <w:szCs w:val="28"/>
        </w:rPr>
        <w:t xml:space="preserve">Wilkinson has now taken up this </w:t>
      </w:r>
      <w:r w:rsidR="00231890">
        <w:rPr>
          <w:bCs/>
          <w:sz w:val="28"/>
          <w:szCs w:val="28"/>
        </w:rPr>
        <w:t>role</w:t>
      </w:r>
      <w:r>
        <w:rPr>
          <w:bCs/>
          <w:sz w:val="28"/>
          <w:szCs w:val="28"/>
        </w:rPr>
        <w:t>.</w:t>
      </w:r>
    </w:p>
    <w:p w14:paraId="15B3B8E1" w14:textId="2329893D" w:rsidR="007F135B" w:rsidRDefault="007F135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Certain difficulties have been experienced by Adam</w:t>
      </w:r>
      <w:r w:rsidR="00B217F3">
        <w:rPr>
          <w:bCs/>
          <w:sz w:val="28"/>
          <w:szCs w:val="28"/>
        </w:rPr>
        <w:t>/Ken</w:t>
      </w:r>
      <w:r>
        <w:rPr>
          <w:bCs/>
          <w:sz w:val="28"/>
          <w:szCs w:val="28"/>
        </w:rPr>
        <w:t xml:space="preserve"> in accessing the </w:t>
      </w:r>
      <w:r w:rsidR="00F575A3">
        <w:rPr>
          <w:bCs/>
          <w:sz w:val="28"/>
          <w:szCs w:val="28"/>
        </w:rPr>
        <w:t xml:space="preserve">         </w:t>
      </w:r>
      <w:proofErr w:type="spellStart"/>
      <w:r w:rsidR="005F5EBD"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-cloud from the laptop</w:t>
      </w:r>
      <w:r w:rsidR="0050113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which may be down to incompatibility and the age of the laptop?</w:t>
      </w:r>
    </w:p>
    <w:p w14:paraId="62AFCDC8" w14:textId="6ABB33E2" w:rsidR="007F135B" w:rsidRDefault="007F135B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back page of the new program of </w:t>
      </w:r>
      <w:r w:rsidR="00CA4347">
        <w:rPr>
          <w:bCs/>
          <w:sz w:val="28"/>
          <w:szCs w:val="28"/>
        </w:rPr>
        <w:t xml:space="preserve">speakers etc has passed </w:t>
      </w:r>
      <w:r w:rsidR="00501134">
        <w:rPr>
          <w:bCs/>
          <w:sz w:val="28"/>
          <w:szCs w:val="28"/>
        </w:rPr>
        <w:t>its</w:t>
      </w:r>
      <w:r w:rsidR="00CA4347">
        <w:rPr>
          <w:bCs/>
          <w:sz w:val="28"/>
          <w:szCs w:val="28"/>
        </w:rPr>
        <w:t xml:space="preserve"> initial approval and is with Ken.</w:t>
      </w:r>
    </w:p>
    <w:p w14:paraId="16993926" w14:textId="78686C16" w:rsidR="00CA4347" w:rsidRDefault="00CA4347" w:rsidP="00A5010D">
      <w:pPr>
        <w:rPr>
          <w:b/>
          <w:sz w:val="28"/>
          <w:szCs w:val="28"/>
        </w:rPr>
      </w:pPr>
      <w:r>
        <w:rPr>
          <w:bCs/>
          <w:sz w:val="28"/>
          <w:szCs w:val="28"/>
        </w:rPr>
        <w:t>Adam, Barbara and Sheila met, then reviewed</w:t>
      </w:r>
      <w:r w:rsidR="00B217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the complex u3a policies and agreed the items for publication on the website. </w:t>
      </w:r>
      <w:r w:rsidR="00231890">
        <w:rPr>
          <w:bCs/>
          <w:sz w:val="28"/>
          <w:szCs w:val="28"/>
        </w:rPr>
        <w:t xml:space="preserve">The policies have been added to the website. </w:t>
      </w:r>
      <w:r w:rsidR="00231890" w:rsidRPr="00231890">
        <w:rPr>
          <w:b/>
          <w:sz w:val="28"/>
          <w:szCs w:val="28"/>
        </w:rPr>
        <w:t>The policies need to be reviewed annually by the committee.</w:t>
      </w:r>
      <w:r w:rsidRPr="00CA4347">
        <w:rPr>
          <w:b/>
          <w:sz w:val="28"/>
          <w:szCs w:val="28"/>
        </w:rPr>
        <w:t xml:space="preserve"> </w:t>
      </w:r>
    </w:p>
    <w:p w14:paraId="4AB9C92A" w14:textId="129325CF" w:rsidR="00CA4347" w:rsidRDefault="00CA4347" w:rsidP="00A5010D">
      <w:pPr>
        <w:rPr>
          <w:bCs/>
          <w:sz w:val="28"/>
          <w:szCs w:val="28"/>
        </w:rPr>
      </w:pPr>
      <w:r w:rsidRPr="00CA4347">
        <w:rPr>
          <w:bCs/>
          <w:sz w:val="28"/>
          <w:szCs w:val="28"/>
        </w:rPr>
        <w:t>Under the heading</w:t>
      </w:r>
      <w:r>
        <w:rPr>
          <w:b/>
          <w:sz w:val="28"/>
          <w:szCs w:val="28"/>
        </w:rPr>
        <w:t xml:space="preserve"> “Fit For the </w:t>
      </w:r>
      <w:r w:rsidR="0032605B">
        <w:rPr>
          <w:b/>
          <w:sz w:val="28"/>
          <w:szCs w:val="28"/>
        </w:rPr>
        <w:t>future</w:t>
      </w:r>
      <w:r w:rsidR="0032605B" w:rsidRPr="0032605B">
        <w:rPr>
          <w:bCs/>
          <w:sz w:val="28"/>
          <w:szCs w:val="28"/>
        </w:rPr>
        <w:t>” the</w:t>
      </w:r>
      <w:r w:rsidRPr="0032605B">
        <w:rPr>
          <w:bCs/>
          <w:sz w:val="28"/>
          <w:szCs w:val="28"/>
        </w:rPr>
        <w:t xml:space="preserve"> u3a trust plan is to grow the membership from the 400,00</w:t>
      </w:r>
      <w:r w:rsidR="00B11B97">
        <w:rPr>
          <w:bCs/>
          <w:sz w:val="28"/>
          <w:szCs w:val="28"/>
        </w:rPr>
        <w:t>0</w:t>
      </w:r>
      <w:r w:rsidRPr="0032605B">
        <w:rPr>
          <w:bCs/>
          <w:sz w:val="28"/>
          <w:szCs w:val="28"/>
        </w:rPr>
        <w:t xml:space="preserve"> now to 500,000 by 202</w:t>
      </w:r>
      <w:r w:rsidR="00231890">
        <w:rPr>
          <w:bCs/>
          <w:sz w:val="28"/>
          <w:szCs w:val="28"/>
        </w:rPr>
        <w:t>8</w:t>
      </w:r>
      <w:r w:rsidR="0032605B" w:rsidRPr="0032605B">
        <w:rPr>
          <w:bCs/>
          <w:sz w:val="28"/>
          <w:szCs w:val="28"/>
        </w:rPr>
        <w:t>.</w:t>
      </w:r>
    </w:p>
    <w:p w14:paraId="02241B48" w14:textId="75E03D71" w:rsidR="0032605B" w:rsidRDefault="00231890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Jane</w:t>
      </w:r>
      <w:r w:rsidR="0032605B" w:rsidRPr="0032605B">
        <w:rPr>
          <w:b/>
          <w:sz w:val="28"/>
          <w:szCs w:val="28"/>
        </w:rPr>
        <w:t xml:space="preserve"> stated it should be noted that members of the u3a can work part- time as well as being fully retired</w:t>
      </w:r>
      <w:r w:rsidR="0032605B">
        <w:rPr>
          <w:b/>
          <w:sz w:val="28"/>
          <w:szCs w:val="28"/>
        </w:rPr>
        <w:t>.</w:t>
      </w:r>
    </w:p>
    <w:p w14:paraId="4CAF8061" w14:textId="3073389A" w:rsidR="0032605B" w:rsidRPr="0032605B" w:rsidRDefault="0032605B" w:rsidP="00A5010D">
      <w:pPr>
        <w:rPr>
          <w:bCs/>
          <w:sz w:val="28"/>
          <w:szCs w:val="28"/>
        </w:rPr>
      </w:pPr>
      <w:r w:rsidRPr="0032605B">
        <w:rPr>
          <w:bCs/>
          <w:sz w:val="28"/>
          <w:szCs w:val="28"/>
        </w:rPr>
        <w:t>Regarding Training for the trustees, as the information is received by the Secretary, he will pass it to the trustees.</w:t>
      </w:r>
    </w:p>
    <w:p w14:paraId="2B4F06EC" w14:textId="517BCAAF" w:rsidR="0032605B" w:rsidRPr="0032605B" w:rsidRDefault="0032605B" w:rsidP="00A5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committee will require a special meeting or additional time at a committee meeting to discuss the changes to the constitution. This must be completed for the November AGM.</w:t>
      </w:r>
    </w:p>
    <w:p w14:paraId="0F1B607F" w14:textId="06880B6B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7</w:t>
      </w:r>
      <w:r w:rsidRPr="00BA5AA2">
        <w:rPr>
          <w:b/>
          <w:sz w:val="28"/>
          <w:szCs w:val="28"/>
          <w:u w:val="single"/>
        </w:rPr>
        <w:t>. Membership Secretary’s Report</w:t>
      </w:r>
    </w:p>
    <w:p w14:paraId="4908A134" w14:textId="77777777" w:rsidR="008B2850" w:rsidRDefault="00A5010D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There are now </w:t>
      </w:r>
      <w:r w:rsidR="00E04454">
        <w:rPr>
          <w:bCs/>
          <w:sz w:val="28"/>
          <w:szCs w:val="28"/>
        </w:rPr>
        <w:t>24</w:t>
      </w:r>
      <w:r w:rsidR="0032605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members</w:t>
      </w:r>
      <w:r w:rsidR="008B2850">
        <w:rPr>
          <w:bCs/>
          <w:sz w:val="28"/>
          <w:szCs w:val="28"/>
        </w:rPr>
        <w:t>.</w:t>
      </w:r>
    </w:p>
    <w:p w14:paraId="569E405F" w14:textId="159E7D26" w:rsidR="008B2850" w:rsidRDefault="008B2850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new membership forms</w:t>
      </w:r>
      <w:r w:rsidR="005362EC">
        <w:rPr>
          <w:bCs/>
          <w:sz w:val="28"/>
          <w:szCs w:val="28"/>
        </w:rPr>
        <w:t xml:space="preserve"> (300) </w:t>
      </w:r>
      <w:r>
        <w:rPr>
          <w:bCs/>
          <w:sz w:val="28"/>
          <w:szCs w:val="28"/>
        </w:rPr>
        <w:t xml:space="preserve">will be available for the Group co-ordinators meeting in February. </w:t>
      </w:r>
    </w:p>
    <w:p w14:paraId="22CBDED9" w14:textId="1E5304BA" w:rsidR="008B2850" w:rsidRDefault="008B2850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Regarding new members</w:t>
      </w:r>
      <w:r w:rsidRPr="008B28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it was agreed by the committee </w:t>
      </w:r>
      <w:r w:rsidR="004A0827">
        <w:rPr>
          <w:bCs/>
          <w:sz w:val="28"/>
          <w:szCs w:val="28"/>
        </w:rPr>
        <w:t>that.</w:t>
      </w:r>
      <w:r>
        <w:rPr>
          <w:bCs/>
          <w:sz w:val="28"/>
          <w:szCs w:val="28"/>
        </w:rPr>
        <w:t xml:space="preserve"> </w:t>
      </w:r>
    </w:p>
    <w:p w14:paraId="5F6E4C8E" w14:textId="46776CEF" w:rsidR="008B2850" w:rsidRDefault="00B11B9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71E9">
        <w:rPr>
          <w:bCs/>
          <w:sz w:val="28"/>
          <w:szCs w:val="28"/>
        </w:rPr>
        <w:t>p</w:t>
      </w:r>
      <w:r w:rsidR="008B2850">
        <w:rPr>
          <w:bCs/>
          <w:sz w:val="28"/>
          <w:szCs w:val="28"/>
        </w:rPr>
        <w:t xml:space="preserve">otential joiners in March </w:t>
      </w:r>
      <w:r w:rsidR="00231890">
        <w:rPr>
          <w:bCs/>
          <w:sz w:val="28"/>
          <w:szCs w:val="28"/>
        </w:rPr>
        <w:t xml:space="preserve">will pay </w:t>
      </w:r>
      <w:r w:rsidR="008B2850">
        <w:rPr>
          <w:bCs/>
          <w:sz w:val="28"/>
          <w:szCs w:val="28"/>
        </w:rPr>
        <w:t>£3</w:t>
      </w:r>
      <w:r w:rsidR="00231890">
        <w:rPr>
          <w:bCs/>
          <w:sz w:val="28"/>
          <w:szCs w:val="28"/>
        </w:rPr>
        <w:t xml:space="preserve"> as they are </w:t>
      </w:r>
      <w:r w:rsidR="00074192">
        <w:rPr>
          <w:bCs/>
          <w:sz w:val="28"/>
          <w:szCs w:val="28"/>
        </w:rPr>
        <w:t>guests,</w:t>
      </w:r>
      <w:r w:rsidR="008B2850">
        <w:rPr>
          <w:bCs/>
          <w:sz w:val="28"/>
          <w:szCs w:val="28"/>
        </w:rPr>
        <w:t xml:space="preserve"> </w:t>
      </w:r>
      <w:r w:rsidR="00074192">
        <w:rPr>
          <w:bCs/>
          <w:sz w:val="28"/>
          <w:szCs w:val="28"/>
        </w:rPr>
        <w:t>they will become full members in April after paying the annual charge of £15.</w:t>
      </w:r>
    </w:p>
    <w:p w14:paraId="293B8EC6" w14:textId="6E9AEBE8" w:rsidR="008B2850" w:rsidRDefault="008B2850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</w:t>
      </w:r>
      <w:r w:rsidR="00074192">
        <w:rPr>
          <w:bCs/>
          <w:sz w:val="28"/>
          <w:szCs w:val="28"/>
        </w:rPr>
        <w:t>is</w:t>
      </w:r>
      <w:r>
        <w:rPr>
          <w:bCs/>
          <w:sz w:val="28"/>
          <w:szCs w:val="28"/>
        </w:rPr>
        <w:t xml:space="preserve"> sum</w:t>
      </w:r>
      <w:r w:rsidR="00074192">
        <w:rPr>
          <w:bCs/>
          <w:sz w:val="28"/>
          <w:szCs w:val="28"/>
        </w:rPr>
        <w:t xml:space="preserve"> of £3</w:t>
      </w:r>
      <w:r>
        <w:rPr>
          <w:bCs/>
          <w:sz w:val="28"/>
          <w:szCs w:val="28"/>
        </w:rPr>
        <w:t xml:space="preserve"> </w:t>
      </w:r>
      <w:r w:rsidR="00074192">
        <w:rPr>
          <w:bCs/>
          <w:sz w:val="28"/>
          <w:szCs w:val="28"/>
        </w:rPr>
        <w:t xml:space="preserve">is </w:t>
      </w:r>
      <w:r>
        <w:rPr>
          <w:bCs/>
          <w:sz w:val="28"/>
          <w:szCs w:val="28"/>
        </w:rPr>
        <w:t xml:space="preserve">to prevent </w:t>
      </w:r>
      <w:r w:rsidR="00074192">
        <w:rPr>
          <w:bCs/>
          <w:sz w:val="28"/>
          <w:szCs w:val="28"/>
        </w:rPr>
        <w:t xml:space="preserve">potential </w:t>
      </w:r>
      <w:r>
        <w:rPr>
          <w:bCs/>
          <w:sz w:val="28"/>
          <w:szCs w:val="28"/>
        </w:rPr>
        <w:t xml:space="preserve">new members having to pay the annual membership </w:t>
      </w:r>
      <w:r w:rsidR="00A60DB7">
        <w:rPr>
          <w:bCs/>
          <w:sz w:val="28"/>
          <w:szCs w:val="28"/>
        </w:rPr>
        <w:t>(£15) for one month and to cover the u3a meeting costs etc.</w:t>
      </w:r>
    </w:p>
    <w:p w14:paraId="1E8D2148" w14:textId="6D75B16F" w:rsidR="00A60DB7" w:rsidRDefault="00A60DB7" w:rsidP="00A60D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All </w:t>
      </w:r>
      <w:r w:rsidR="00231890">
        <w:rPr>
          <w:bCs/>
          <w:sz w:val="28"/>
          <w:szCs w:val="28"/>
        </w:rPr>
        <w:t>members</w:t>
      </w:r>
      <w:r w:rsidR="00074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will then pay the </w:t>
      </w:r>
      <w:r w:rsidR="00074192">
        <w:rPr>
          <w:bCs/>
          <w:sz w:val="28"/>
          <w:szCs w:val="28"/>
        </w:rPr>
        <w:t>annual membership of</w:t>
      </w:r>
      <w:r>
        <w:rPr>
          <w:bCs/>
          <w:sz w:val="28"/>
          <w:szCs w:val="28"/>
        </w:rPr>
        <w:t xml:space="preserve"> £15 in April</w:t>
      </w:r>
      <w:r w:rsidR="00074192">
        <w:rPr>
          <w:bCs/>
          <w:sz w:val="28"/>
          <w:szCs w:val="28"/>
        </w:rPr>
        <w:t>.</w:t>
      </w:r>
    </w:p>
    <w:p w14:paraId="2649C4FA" w14:textId="2FB545A0" w:rsidR="00A60DB7" w:rsidRDefault="00A60DB7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Sheila proposed that new plastic annual membership cards be issued and showed the committee a sample, which was well received.</w:t>
      </w:r>
    </w:p>
    <w:p w14:paraId="0E0D2BA4" w14:textId="2011B297" w:rsidR="00A60DB7" w:rsidRPr="00A60DB7" w:rsidRDefault="00A60DB7" w:rsidP="00A5010D">
      <w:pPr>
        <w:rPr>
          <w:b/>
          <w:sz w:val="28"/>
          <w:szCs w:val="28"/>
        </w:rPr>
      </w:pPr>
      <w:r w:rsidRPr="00A60DB7">
        <w:rPr>
          <w:b/>
          <w:sz w:val="28"/>
          <w:szCs w:val="28"/>
        </w:rPr>
        <w:t>It was agreed that this would be reviewed after more information was gathered regarding the set up and operating costs.</w:t>
      </w:r>
    </w:p>
    <w:p w14:paraId="7D271BEC" w14:textId="583D26A1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8. </w:t>
      </w:r>
      <w:r w:rsidRPr="00BA5AA2">
        <w:rPr>
          <w:b/>
          <w:sz w:val="28"/>
          <w:szCs w:val="28"/>
          <w:u w:val="single"/>
        </w:rPr>
        <w:t>Group Co-ordinators Report</w:t>
      </w:r>
      <w:r w:rsidR="004E7DFF">
        <w:rPr>
          <w:b/>
          <w:sz w:val="28"/>
          <w:szCs w:val="28"/>
        </w:rPr>
        <w:t xml:space="preserve"> </w:t>
      </w:r>
    </w:p>
    <w:p w14:paraId="6067199B" w14:textId="5C68B79C" w:rsidR="00A5010D" w:rsidRDefault="00A5010D" w:rsidP="00A5010D">
      <w:pPr>
        <w:rPr>
          <w:bCs/>
          <w:sz w:val="28"/>
          <w:szCs w:val="28"/>
        </w:rPr>
      </w:pPr>
      <w:r w:rsidRPr="00D9218A">
        <w:rPr>
          <w:bCs/>
          <w:sz w:val="28"/>
          <w:szCs w:val="28"/>
        </w:rPr>
        <w:t xml:space="preserve">1. </w:t>
      </w:r>
      <w:r w:rsidR="004E3FBF">
        <w:rPr>
          <w:bCs/>
          <w:sz w:val="28"/>
          <w:szCs w:val="28"/>
        </w:rPr>
        <w:t xml:space="preserve"> </w:t>
      </w:r>
      <w:r w:rsidR="00720C5C">
        <w:rPr>
          <w:bCs/>
          <w:sz w:val="28"/>
          <w:szCs w:val="28"/>
        </w:rPr>
        <w:t>Hazel stated that Rosemarie Bishop will take over th</w:t>
      </w:r>
      <w:r w:rsidR="00B82665">
        <w:rPr>
          <w:bCs/>
          <w:sz w:val="28"/>
          <w:szCs w:val="28"/>
        </w:rPr>
        <w:t>e</w:t>
      </w:r>
      <w:r w:rsidR="00720C5C">
        <w:rPr>
          <w:bCs/>
          <w:sz w:val="28"/>
          <w:szCs w:val="28"/>
        </w:rPr>
        <w:t xml:space="preserve"> position </w:t>
      </w:r>
      <w:r w:rsidR="00B82665">
        <w:rPr>
          <w:bCs/>
          <w:sz w:val="28"/>
          <w:szCs w:val="28"/>
        </w:rPr>
        <w:t>of Group Co-o</w:t>
      </w:r>
      <w:r w:rsidR="00D001E8">
        <w:rPr>
          <w:bCs/>
          <w:sz w:val="28"/>
          <w:szCs w:val="28"/>
        </w:rPr>
        <w:t xml:space="preserve">rdinator </w:t>
      </w:r>
      <w:r w:rsidR="00720C5C">
        <w:rPr>
          <w:bCs/>
          <w:sz w:val="28"/>
          <w:szCs w:val="28"/>
        </w:rPr>
        <w:t>from next Tuesday</w:t>
      </w:r>
      <w:r w:rsidR="005743BA">
        <w:rPr>
          <w:bCs/>
          <w:sz w:val="28"/>
          <w:szCs w:val="28"/>
        </w:rPr>
        <w:t>.</w:t>
      </w:r>
    </w:p>
    <w:p w14:paraId="47202D64" w14:textId="6ED0C61E" w:rsidR="00A5010D" w:rsidRPr="00720C5C" w:rsidRDefault="00A5010D" w:rsidP="00A5010D">
      <w:pPr>
        <w:rPr>
          <w:b/>
          <w:sz w:val="28"/>
          <w:szCs w:val="28"/>
        </w:rPr>
      </w:pPr>
      <w:r w:rsidRPr="00D9218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720C5C" w:rsidRPr="00720C5C">
        <w:rPr>
          <w:b/>
          <w:sz w:val="28"/>
          <w:szCs w:val="28"/>
        </w:rPr>
        <w:t xml:space="preserve">It was agreed that an agenda will be produced for the Group Co-ordinators meeting to be held on the </w:t>
      </w:r>
      <w:r w:rsidR="00B11B97" w:rsidRPr="00720C5C">
        <w:rPr>
          <w:b/>
          <w:sz w:val="28"/>
          <w:szCs w:val="28"/>
        </w:rPr>
        <w:t>20</w:t>
      </w:r>
      <w:r w:rsidR="00C96603">
        <w:rPr>
          <w:b/>
          <w:sz w:val="28"/>
          <w:szCs w:val="28"/>
        </w:rPr>
        <w:t xml:space="preserve"> </w:t>
      </w:r>
      <w:proofErr w:type="spellStart"/>
      <w:r w:rsidR="00C96603" w:rsidRPr="00720C5C">
        <w:rPr>
          <w:b/>
          <w:sz w:val="28"/>
          <w:szCs w:val="28"/>
          <w:vertAlign w:val="superscript"/>
        </w:rPr>
        <w:t>th</w:t>
      </w:r>
      <w:proofErr w:type="spellEnd"/>
      <w:r w:rsidR="00C96603" w:rsidRPr="00720C5C">
        <w:rPr>
          <w:b/>
          <w:sz w:val="28"/>
          <w:szCs w:val="28"/>
          <w:vertAlign w:val="superscript"/>
        </w:rPr>
        <w:t xml:space="preserve"> </w:t>
      </w:r>
      <w:r w:rsidR="00C96603" w:rsidRPr="00C96603">
        <w:rPr>
          <w:b/>
          <w:sz w:val="28"/>
          <w:szCs w:val="28"/>
        </w:rPr>
        <w:t>February</w:t>
      </w:r>
      <w:r w:rsidR="00720C5C" w:rsidRPr="00720C5C">
        <w:rPr>
          <w:b/>
          <w:sz w:val="28"/>
          <w:szCs w:val="28"/>
        </w:rPr>
        <w:t xml:space="preserve"> at 1000 in the Ex-servicemen’s club. All committee members are to attend.</w:t>
      </w:r>
    </w:p>
    <w:p w14:paraId="5C711FD1" w14:textId="2C9A8C92" w:rsidR="00285F5E" w:rsidRPr="00285F5E" w:rsidRDefault="00A5010D" w:rsidP="00A5010D">
      <w:pPr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r w:rsidR="004F5379">
        <w:rPr>
          <w:bCs/>
          <w:sz w:val="28"/>
          <w:szCs w:val="28"/>
        </w:rPr>
        <w:t xml:space="preserve"> </w:t>
      </w:r>
      <w:r w:rsidR="004E7DFF">
        <w:rPr>
          <w:bCs/>
          <w:sz w:val="28"/>
          <w:szCs w:val="28"/>
        </w:rPr>
        <w:t>Tai Chi</w:t>
      </w:r>
      <w:r w:rsidR="008F132A">
        <w:rPr>
          <w:bCs/>
          <w:sz w:val="28"/>
          <w:szCs w:val="28"/>
        </w:rPr>
        <w:t xml:space="preserve"> group,</w:t>
      </w:r>
      <w:r w:rsidR="004E7DFF">
        <w:rPr>
          <w:bCs/>
          <w:sz w:val="28"/>
          <w:szCs w:val="28"/>
        </w:rPr>
        <w:t xml:space="preserve"> </w:t>
      </w:r>
      <w:r w:rsidR="00967DEB">
        <w:rPr>
          <w:bCs/>
          <w:sz w:val="28"/>
          <w:szCs w:val="28"/>
        </w:rPr>
        <w:t xml:space="preserve">Hazel </w:t>
      </w:r>
      <w:r w:rsidR="00720C5C">
        <w:rPr>
          <w:bCs/>
          <w:sz w:val="28"/>
          <w:szCs w:val="28"/>
        </w:rPr>
        <w:t xml:space="preserve">stated that this will be held in the Town Hall on the </w:t>
      </w:r>
      <w:proofErr w:type="gramStart"/>
      <w:r w:rsidR="00B11B97">
        <w:rPr>
          <w:bCs/>
          <w:sz w:val="28"/>
          <w:szCs w:val="28"/>
        </w:rPr>
        <w:t>12</w:t>
      </w:r>
      <w:r w:rsidR="00B11B97" w:rsidRPr="00720C5C">
        <w:rPr>
          <w:bCs/>
          <w:sz w:val="28"/>
          <w:szCs w:val="28"/>
          <w:vertAlign w:val="superscript"/>
        </w:rPr>
        <w:t>th</w:t>
      </w:r>
      <w:proofErr w:type="gramEnd"/>
      <w:r w:rsidR="00B11B97" w:rsidRPr="00720C5C">
        <w:rPr>
          <w:bCs/>
          <w:sz w:val="28"/>
          <w:szCs w:val="28"/>
          <w:vertAlign w:val="superscript"/>
        </w:rPr>
        <w:t xml:space="preserve"> </w:t>
      </w:r>
      <w:r w:rsidR="00285F5E">
        <w:rPr>
          <w:bCs/>
          <w:sz w:val="28"/>
          <w:szCs w:val="28"/>
        </w:rPr>
        <w:t>February</w:t>
      </w:r>
      <w:r w:rsidR="00720C5C">
        <w:rPr>
          <w:bCs/>
          <w:sz w:val="28"/>
          <w:szCs w:val="28"/>
        </w:rPr>
        <w:t xml:space="preserve"> at 1000</w:t>
      </w:r>
      <w:r w:rsidR="00285F5E">
        <w:rPr>
          <w:bCs/>
          <w:sz w:val="28"/>
          <w:szCs w:val="28"/>
        </w:rPr>
        <w:t xml:space="preserve">. </w:t>
      </w:r>
      <w:r w:rsidR="00080DE5">
        <w:rPr>
          <w:bCs/>
          <w:sz w:val="28"/>
          <w:szCs w:val="28"/>
        </w:rPr>
        <w:t>Hence</w:t>
      </w:r>
      <w:r w:rsidR="005824E4">
        <w:rPr>
          <w:bCs/>
          <w:sz w:val="28"/>
          <w:szCs w:val="28"/>
        </w:rPr>
        <w:t xml:space="preserve"> </w:t>
      </w:r>
      <w:r w:rsidR="00285F5E">
        <w:rPr>
          <w:bCs/>
          <w:sz w:val="28"/>
          <w:szCs w:val="28"/>
        </w:rPr>
        <w:t>will be held fortnightly, at present, at a cost of £5 per member</w:t>
      </w:r>
      <w:r w:rsidR="00080DE5">
        <w:rPr>
          <w:bCs/>
          <w:sz w:val="28"/>
          <w:szCs w:val="28"/>
        </w:rPr>
        <w:t xml:space="preserve"> per session</w:t>
      </w:r>
      <w:r w:rsidR="00285F5E">
        <w:rPr>
          <w:bCs/>
          <w:sz w:val="28"/>
          <w:szCs w:val="28"/>
        </w:rPr>
        <w:t>. Approximately 16 people plan to attend, the Group Leader will be Ann Leach.</w:t>
      </w:r>
      <w:r w:rsidR="00ED53B6">
        <w:rPr>
          <w:bCs/>
          <w:sz w:val="28"/>
          <w:szCs w:val="28"/>
        </w:rPr>
        <w:t xml:space="preserve"> </w:t>
      </w:r>
      <w:r w:rsidR="00285F5E" w:rsidRPr="00285F5E">
        <w:rPr>
          <w:b/>
          <w:sz w:val="28"/>
          <w:szCs w:val="28"/>
        </w:rPr>
        <w:t>Jane will announce this at the February meeting.</w:t>
      </w:r>
    </w:p>
    <w:p w14:paraId="3738A22A" w14:textId="2AD8D1F5" w:rsidR="00A5010D" w:rsidRPr="00A77730" w:rsidRDefault="00285F5E" w:rsidP="00A5010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A5010D" w:rsidRPr="00BA5AA2">
        <w:rPr>
          <w:b/>
          <w:sz w:val="28"/>
          <w:szCs w:val="28"/>
          <w:u w:val="single"/>
        </w:rPr>
        <w:t>. Speaker Seekers Report</w:t>
      </w:r>
    </w:p>
    <w:p w14:paraId="14BF94FD" w14:textId="73DD0094" w:rsidR="00A5010D" w:rsidRDefault="00605478" w:rsidP="00A5010D">
      <w:pPr>
        <w:rPr>
          <w:bCs/>
          <w:sz w:val="28"/>
          <w:szCs w:val="28"/>
        </w:rPr>
      </w:pPr>
      <w:r w:rsidRPr="00E50DEC">
        <w:rPr>
          <w:bCs/>
          <w:sz w:val="28"/>
          <w:szCs w:val="28"/>
        </w:rPr>
        <w:t xml:space="preserve">Hazel has arranged speakers until </w:t>
      </w:r>
      <w:r w:rsidR="00285F5E">
        <w:rPr>
          <w:bCs/>
          <w:sz w:val="28"/>
          <w:szCs w:val="28"/>
        </w:rPr>
        <w:t>June</w:t>
      </w:r>
      <w:r w:rsidR="00E50DEC" w:rsidRPr="00E50DEC">
        <w:rPr>
          <w:bCs/>
          <w:sz w:val="28"/>
          <w:szCs w:val="28"/>
        </w:rPr>
        <w:t xml:space="preserve"> 2025</w:t>
      </w:r>
      <w:r w:rsidR="00E50DEC">
        <w:rPr>
          <w:bCs/>
          <w:sz w:val="28"/>
          <w:szCs w:val="28"/>
        </w:rPr>
        <w:t>.</w:t>
      </w:r>
    </w:p>
    <w:p w14:paraId="5268869D" w14:textId="5B6D150D" w:rsidR="00285F5E" w:rsidRDefault="00285F5E" w:rsidP="00A50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list of speakers for 2024-2025 is with Ken.</w:t>
      </w:r>
    </w:p>
    <w:p w14:paraId="2A9DB50C" w14:textId="5213EB2C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</w:t>
      </w:r>
      <w:r w:rsidR="00285F5E">
        <w:rPr>
          <w:b/>
          <w:sz w:val="28"/>
          <w:szCs w:val="28"/>
        </w:rPr>
        <w:t>0</w:t>
      </w:r>
      <w:r w:rsidRPr="00A77730">
        <w:rPr>
          <w:b/>
          <w:sz w:val="28"/>
          <w:szCs w:val="28"/>
        </w:rPr>
        <w:t xml:space="preserve">. </w:t>
      </w:r>
      <w:r w:rsidRPr="00BA5AA2">
        <w:rPr>
          <w:b/>
          <w:sz w:val="28"/>
          <w:szCs w:val="28"/>
          <w:u w:val="single"/>
        </w:rPr>
        <w:t>Welfare and Volunteer Officer’s Report</w:t>
      </w:r>
    </w:p>
    <w:p w14:paraId="7F37525D" w14:textId="5A243941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 w:rsidR="00863BF4">
        <w:rPr>
          <w:sz w:val="28"/>
          <w:szCs w:val="28"/>
        </w:rPr>
        <w:t xml:space="preserve">Barbara stated </w:t>
      </w:r>
      <w:r w:rsidR="0073734E">
        <w:rPr>
          <w:sz w:val="28"/>
          <w:szCs w:val="28"/>
        </w:rPr>
        <w:t>that she has arranged new volunteers to assist with the teas and outings.</w:t>
      </w:r>
    </w:p>
    <w:p w14:paraId="340D27B1" w14:textId="0AA1F149" w:rsidR="0073734E" w:rsidRDefault="0073734E" w:rsidP="00A5010D">
      <w:pPr>
        <w:rPr>
          <w:sz w:val="28"/>
          <w:szCs w:val="28"/>
        </w:rPr>
      </w:pPr>
      <w:r>
        <w:rPr>
          <w:sz w:val="28"/>
          <w:szCs w:val="28"/>
        </w:rPr>
        <w:t>Regarding the Pac testing, this needs to be done every 2 years.</w:t>
      </w:r>
    </w:p>
    <w:p w14:paraId="2A84AA07" w14:textId="40A7361B" w:rsidR="0073734E" w:rsidRPr="00A77730" w:rsidRDefault="008B2F1B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Barbara has arranged for the </w:t>
      </w:r>
      <w:r w:rsidR="0073734E">
        <w:rPr>
          <w:sz w:val="28"/>
          <w:szCs w:val="28"/>
        </w:rPr>
        <w:t>Pac test</w:t>
      </w:r>
      <w:r>
        <w:rPr>
          <w:sz w:val="28"/>
          <w:szCs w:val="28"/>
        </w:rPr>
        <w:t>ing to be done. This will be</w:t>
      </w:r>
      <w:r w:rsidR="00737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completed </w:t>
      </w:r>
      <w:r w:rsidR="0073734E">
        <w:rPr>
          <w:sz w:val="28"/>
          <w:szCs w:val="28"/>
        </w:rPr>
        <w:t>before the AGM</w:t>
      </w:r>
      <w:r>
        <w:rPr>
          <w:sz w:val="28"/>
          <w:szCs w:val="28"/>
        </w:rPr>
        <w:t>.</w:t>
      </w:r>
      <w:r w:rsidR="0073734E">
        <w:rPr>
          <w:sz w:val="28"/>
          <w:szCs w:val="28"/>
        </w:rPr>
        <w:t xml:space="preserve"> </w:t>
      </w:r>
    </w:p>
    <w:p w14:paraId="790BFF39" w14:textId="4F4A5EA4" w:rsidR="00A5010D" w:rsidRPr="00E955A9" w:rsidRDefault="00A5010D" w:rsidP="00A5010D">
      <w:pPr>
        <w:rPr>
          <w:b/>
          <w:sz w:val="28"/>
          <w:szCs w:val="28"/>
          <w:u w:val="single"/>
        </w:rPr>
      </w:pPr>
      <w:r w:rsidRPr="00A77730">
        <w:rPr>
          <w:b/>
          <w:sz w:val="28"/>
          <w:szCs w:val="28"/>
        </w:rPr>
        <w:t>1</w:t>
      </w:r>
      <w:r w:rsidR="00285F5E">
        <w:rPr>
          <w:b/>
          <w:sz w:val="28"/>
          <w:szCs w:val="28"/>
        </w:rPr>
        <w:t>1</w:t>
      </w:r>
      <w:r w:rsidRPr="00A77730">
        <w:rPr>
          <w:b/>
          <w:sz w:val="28"/>
          <w:szCs w:val="28"/>
        </w:rPr>
        <w:t xml:space="preserve">. </w:t>
      </w:r>
      <w:r w:rsidRPr="00E955A9">
        <w:rPr>
          <w:b/>
          <w:sz w:val="28"/>
          <w:szCs w:val="28"/>
          <w:u w:val="single"/>
        </w:rPr>
        <w:t>Publicity Officer’s Report</w:t>
      </w:r>
    </w:p>
    <w:p w14:paraId="67B84BBD" w14:textId="618D2F2A" w:rsidR="004015F9" w:rsidRDefault="0026243F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Adam has </w:t>
      </w:r>
      <w:r w:rsidR="004015F9">
        <w:rPr>
          <w:sz w:val="28"/>
          <w:szCs w:val="28"/>
        </w:rPr>
        <w:t xml:space="preserve">updated the </w:t>
      </w:r>
      <w:r w:rsidR="00102DE1">
        <w:rPr>
          <w:sz w:val="28"/>
          <w:szCs w:val="28"/>
        </w:rPr>
        <w:t>Facebook page</w:t>
      </w:r>
      <w:r w:rsidR="004015F9">
        <w:rPr>
          <w:sz w:val="28"/>
          <w:szCs w:val="28"/>
        </w:rPr>
        <w:t>.</w:t>
      </w:r>
    </w:p>
    <w:p w14:paraId="172BA79E" w14:textId="3718BAAE" w:rsidR="005F434D" w:rsidRPr="00BD30AE" w:rsidRDefault="008B2F1B" w:rsidP="00A5010D">
      <w:pPr>
        <w:rPr>
          <w:b/>
          <w:bCs/>
          <w:sz w:val="28"/>
          <w:szCs w:val="28"/>
        </w:rPr>
      </w:pPr>
      <w:r w:rsidRPr="00BD30AE">
        <w:rPr>
          <w:b/>
          <w:bCs/>
          <w:sz w:val="28"/>
          <w:szCs w:val="28"/>
        </w:rPr>
        <w:t>It will be announced at the next meeting that the regional conference will be held in Easingwold on the 22</w:t>
      </w:r>
      <w:r w:rsidRPr="00BD30AE">
        <w:rPr>
          <w:b/>
          <w:bCs/>
          <w:sz w:val="28"/>
          <w:szCs w:val="28"/>
          <w:vertAlign w:val="superscript"/>
        </w:rPr>
        <w:t>nd</w:t>
      </w:r>
      <w:r w:rsidRPr="00BD30AE">
        <w:rPr>
          <w:b/>
          <w:bCs/>
          <w:sz w:val="28"/>
          <w:szCs w:val="28"/>
        </w:rPr>
        <w:t xml:space="preserve"> to the </w:t>
      </w:r>
      <w:r w:rsidR="00B11B97" w:rsidRPr="00BD30AE">
        <w:rPr>
          <w:b/>
          <w:bCs/>
          <w:sz w:val="28"/>
          <w:szCs w:val="28"/>
        </w:rPr>
        <w:t>25</w:t>
      </w:r>
      <w:r w:rsidR="00B11B97" w:rsidRPr="00BD30AE">
        <w:rPr>
          <w:b/>
          <w:bCs/>
          <w:sz w:val="28"/>
          <w:szCs w:val="28"/>
          <w:vertAlign w:val="superscript"/>
        </w:rPr>
        <w:t>th</w:t>
      </w:r>
      <w:r w:rsidR="00B11B97" w:rsidRPr="00B11B97">
        <w:rPr>
          <w:b/>
          <w:bCs/>
          <w:sz w:val="28"/>
          <w:szCs w:val="28"/>
        </w:rPr>
        <w:t xml:space="preserve"> of</w:t>
      </w:r>
      <w:r w:rsidRPr="00BD30AE">
        <w:rPr>
          <w:b/>
          <w:bCs/>
          <w:sz w:val="28"/>
          <w:szCs w:val="28"/>
        </w:rPr>
        <w:t xml:space="preserve"> July and is open to all.</w:t>
      </w:r>
    </w:p>
    <w:p w14:paraId="540C046A" w14:textId="52A7E2E1" w:rsidR="008B2F1B" w:rsidRPr="00BD30AE" w:rsidRDefault="005824E4" w:rsidP="00A5010D">
      <w:pPr>
        <w:rPr>
          <w:b/>
          <w:bCs/>
          <w:sz w:val="28"/>
          <w:szCs w:val="28"/>
        </w:rPr>
      </w:pPr>
      <w:r w:rsidRPr="00BD30AE">
        <w:rPr>
          <w:b/>
          <w:bCs/>
          <w:sz w:val="28"/>
          <w:szCs w:val="28"/>
        </w:rPr>
        <w:t>Also,</w:t>
      </w:r>
      <w:r w:rsidR="008B2F1B" w:rsidRPr="00BD30AE">
        <w:rPr>
          <w:b/>
          <w:bCs/>
          <w:sz w:val="28"/>
          <w:szCs w:val="28"/>
        </w:rPr>
        <w:t xml:space="preserve"> the u3a National Conference will be held in York University on the 18</w:t>
      </w:r>
      <w:r w:rsidR="008B2F1B" w:rsidRPr="00BD30AE">
        <w:rPr>
          <w:b/>
          <w:bCs/>
          <w:sz w:val="28"/>
          <w:szCs w:val="28"/>
          <w:vertAlign w:val="superscript"/>
        </w:rPr>
        <w:t>th</w:t>
      </w:r>
      <w:r w:rsidR="008B2F1B" w:rsidRPr="00BD30AE">
        <w:rPr>
          <w:b/>
          <w:bCs/>
          <w:sz w:val="28"/>
          <w:szCs w:val="28"/>
        </w:rPr>
        <w:t>-20</w:t>
      </w:r>
      <w:r w:rsidR="008B2F1B" w:rsidRPr="00BD30AE">
        <w:rPr>
          <w:b/>
          <w:bCs/>
          <w:sz w:val="28"/>
          <w:szCs w:val="28"/>
          <w:vertAlign w:val="superscript"/>
        </w:rPr>
        <w:t>th</w:t>
      </w:r>
      <w:r w:rsidR="008B2F1B" w:rsidRPr="00BD30AE">
        <w:rPr>
          <w:b/>
          <w:bCs/>
          <w:sz w:val="28"/>
          <w:szCs w:val="28"/>
        </w:rPr>
        <w:t xml:space="preserve"> July</w:t>
      </w:r>
      <w:r w:rsidR="00BD30AE" w:rsidRPr="00BD30AE">
        <w:rPr>
          <w:b/>
          <w:bCs/>
          <w:sz w:val="28"/>
          <w:szCs w:val="28"/>
        </w:rPr>
        <w:t>. This is the first time</w:t>
      </w:r>
      <w:r w:rsidR="00A977E3">
        <w:rPr>
          <w:b/>
          <w:bCs/>
          <w:sz w:val="28"/>
          <w:szCs w:val="28"/>
        </w:rPr>
        <w:t xml:space="preserve"> </w:t>
      </w:r>
      <w:r w:rsidR="00E0696F">
        <w:rPr>
          <w:b/>
          <w:bCs/>
          <w:sz w:val="28"/>
          <w:szCs w:val="28"/>
        </w:rPr>
        <w:t>the National Conference</w:t>
      </w:r>
      <w:r w:rsidR="00A977E3">
        <w:rPr>
          <w:b/>
          <w:bCs/>
          <w:sz w:val="28"/>
          <w:szCs w:val="28"/>
        </w:rPr>
        <w:t xml:space="preserve"> will</w:t>
      </w:r>
      <w:r w:rsidR="00BD30AE" w:rsidRPr="00BD30AE">
        <w:rPr>
          <w:b/>
          <w:bCs/>
          <w:sz w:val="28"/>
          <w:szCs w:val="28"/>
        </w:rPr>
        <w:t xml:space="preserve"> be held in the North of England.</w:t>
      </w:r>
      <w:r w:rsidR="008B2F1B" w:rsidRPr="00BD30AE">
        <w:rPr>
          <w:b/>
          <w:bCs/>
          <w:sz w:val="28"/>
          <w:szCs w:val="28"/>
        </w:rPr>
        <w:t xml:space="preserve"> </w:t>
      </w:r>
    </w:p>
    <w:p w14:paraId="4B1B77E8" w14:textId="3293B102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>13</w:t>
      </w:r>
      <w:r w:rsidRPr="00BA5AA2">
        <w:rPr>
          <w:b/>
          <w:sz w:val="28"/>
          <w:szCs w:val="28"/>
          <w:u w:val="single"/>
        </w:rPr>
        <w:t xml:space="preserve">. Preparations for </w:t>
      </w:r>
      <w:r w:rsidR="00BD30AE">
        <w:rPr>
          <w:b/>
          <w:sz w:val="28"/>
          <w:szCs w:val="28"/>
          <w:u w:val="single"/>
        </w:rPr>
        <w:t>February</w:t>
      </w:r>
      <w:r w:rsidRPr="00BA5AA2">
        <w:rPr>
          <w:b/>
          <w:sz w:val="28"/>
          <w:szCs w:val="28"/>
          <w:u w:val="single"/>
        </w:rPr>
        <w:t xml:space="preserve"> monthly meeting</w:t>
      </w:r>
    </w:p>
    <w:p w14:paraId="77D3CBC8" w14:textId="0514548F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Speaker – </w:t>
      </w:r>
      <w:r w:rsidR="004848E1">
        <w:rPr>
          <w:sz w:val="28"/>
          <w:szCs w:val="28"/>
        </w:rPr>
        <w:t xml:space="preserve">Confirmed, </w:t>
      </w:r>
      <w:r w:rsidR="00BD30AE">
        <w:rPr>
          <w:sz w:val="28"/>
          <w:szCs w:val="28"/>
        </w:rPr>
        <w:t xml:space="preserve">Hazel </w:t>
      </w:r>
    </w:p>
    <w:p w14:paraId="133DA2F5" w14:textId="291C0D72" w:rsidR="00A5010D" w:rsidRDefault="00A5010D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Sign in </w:t>
      </w:r>
      <w:r w:rsidR="00C35EBD">
        <w:rPr>
          <w:sz w:val="28"/>
          <w:szCs w:val="28"/>
        </w:rPr>
        <w:t xml:space="preserve">– </w:t>
      </w:r>
      <w:r w:rsidR="00BD30AE">
        <w:rPr>
          <w:sz w:val="28"/>
          <w:szCs w:val="28"/>
        </w:rPr>
        <w:t>Paddy.</w:t>
      </w:r>
      <w:r w:rsidR="0099100E">
        <w:rPr>
          <w:sz w:val="28"/>
          <w:szCs w:val="28"/>
        </w:rPr>
        <w:t xml:space="preserve"> </w:t>
      </w:r>
    </w:p>
    <w:p w14:paraId="3EA148AD" w14:textId="455E376E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Meet and Greet –</w:t>
      </w:r>
      <w:r>
        <w:rPr>
          <w:sz w:val="28"/>
          <w:szCs w:val="28"/>
        </w:rPr>
        <w:t xml:space="preserve"> Pat</w:t>
      </w:r>
      <w:r w:rsidR="00CC727E">
        <w:rPr>
          <w:sz w:val="28"/>
          <w:szCs w:val="28"/>
        </w:rPr>
        <w:t xml:space="preserve">, </w:t>
      </w:r>
      <w:r>
        <w:rPr>
          <w:sz w:val="28"/>
          <w:szCs w:val="28"/>
        </w:rPr>
        <w:t>Barbara</w:t>
      </w:r>
      <w:r w:rsidR="000254C8">
        <w:rPr>
          <w:sz w:val="28"/>
          <w:szCs w:val="28"/>
        </w:rPr>
        <w:t xml:space="preserve"> and Elaine</w:t>
      </w:r>
    </w:p>
    <w:p w14:paraId="4C6DED1D" w14:textId="51089290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Membership </w:t>
      </w:r>
      <w:r w:rsidR="00C35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5EBD">
        <w:rPr>
          <w:sz w:val="28"/>
          <w:szCs w:val="28"/>
        </w:rPr>
        <w:t>Sheila</w:t>
      </w:r>
      <w:r w:rsidR="00E54947">
        <w:rPr>
          <w:sz w:val="28"/>
          <w:szCs w:val="28"/>
        </w:rPr>
        <w:t>.</w:t>
      </w:r>
    </w:p>
    <w:p w14:paraId="302E4A54" w14:textId="3B4515DF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Group tables – Hazel </w:t>
      </w:r>
      <w:r w:rsidR="00BD30AE">
        <w:rPr>
          <w:sz w:val="28"/>
          <w:szCs w:val="28"/>
        </w:rPr>
        <w:t>and Rosemarie</w:t>
      </w:r>
    </w:p>
    <w:p w14:paraId="7AE6355B" w14:textId="18FBA6B9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Refreshments – </w:t>
      </w:r>
      <w:r w:rsidR="00BD30AE">
        <w:rPr>
          <w:sz w:val="28"/>
          <w:szCs w:val="28"/>
        </w:rPr>
        <w:t>Sue Morley and Margaret Dixon</w:t>
      </w:r>
    </w:p>
    <w:p w14:paraId="6C99D0C7" w14:textId="77777777" w:rsidR="00A5010D" w:rsidRPr="00A77730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>Raffle – Hazel</w:t>
      </w:r>
    </w:p>
    <w:p w14:paraId="63EB51B6" w14:textId="0E155B07" w:rsidR="00A5010D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Vote of thanks – </w:t>
      </w:r>
      <w:r w:rsidR="00BD30AE">
        <w:rPr>
          <w:sz w:val="28"/>
          <w:szCs w:val="28"/>
        </w:rPr>
        <w:t>Paddy</w:t>
      </w:r>
    </w:p>
    <w:p w14:paraId="55AA90DA" w14:textId="0AA63233" w:rsidR="00A5010D" w:rsidRPr="00A77730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14. </w:t>
      </w:r>
      <w:r w:rsidRPr="00BA5AA2">
        <w:rPr>
          <w:b/>
          <w:sz w:val="28"/>
          <w:szCs w:val="28"/>
          <w:u w:val="single"/>
        </w:rPr>
        <w:t>Any other business</w:t>
      </w:r>
    </w:p>
    <w:p w14:paraId="0B83DDF4" w14:textId="50B86219" w:rsidR="00A5010D" w:rsidRPr="008813F2" w:rsidRDefault="00A5010D" w:rsidP="00A5010D">
      <w:pPr>
        <w:rPr>
          <w:sz w:val="28"/>
          <w:szCs w:val="28"/>
        </w:rPr>
      </w:pPr>
      <w:r w:rsidRPr="00A77730">
        <w:rPr>
          <w:sz w:val="28"/>
          <w:szCs w:val="28"/>
        </w:rPr>
        <w:t xml:space="preserve"> </w:t>
      </w:r>
      <w:r w:rsidRPr="008813F2">
        <w:rPr>
          <w:sz w:val="28"/>
          <w:szCs w:val="28"/>
        </w:rPr>
        <w:t>Christmas Party:</w:t>
      </w:r>
    </w:p>
    <w:p w14:paraId="5447CFFE" w14:textId="54568171" w:rsidR="00A5010D" w:rsidRDefault="00BD30AE" w:rsidP="00A5010D">
      <w:pPr>
        <w:rPr>
          <w:sz w:val="28"/>
          <w:szCs w:val="28"/>
        </w:rPr>
      </w:pPr>
      <w:r w:rsidRPr="00BD30AE">
        <w:rPr>
          <w:sz w:val="28"/>
          <w:szCs w:val="28"/>
        </w:rPr>
        <w:t xml:space="preserve">Members were </w:t>
      </w:r>
      <w:r w:rsidR="00CC727E">
        <w:rPr>
          <w:sz w:val="28"/>
          <w:szCs w:val="28"/>
        </w:rPr>
        <w:t xml:space="preserve">generally </w:t>
      </w:r>
      <w:r w:rsidR="00291606">
        <w:rPr>
          <w:sz w:val="28"/>
          <w:szCs w:val="28"/>
        </w:rPr>
        <w:t xml:space="preserve">very </w:t>
      </w:r>
      <w:r w:rsidRPr="00BD30AE">
        <w:rPr>
          <w:sz w:val="28"/>
          <w:szCs w:val="28"/>
        </w:rPr>
        <w:t>happy with the venue and the format which will be repeated next year.</w:t>
      </w:r>
      <w:r>
        <w:rPr>
          <w:sz w:val="28"/>
          <w:szCs w:val="28"/>
        </w:rPr>
        <w:t xml:space="preserve"> Thanks was given to those who organised the event.</w:t>
      </w:r>
    </w:p>
    <w:p w14:paraId="21D33A1C" w14:textId="6F7A0227" w:rsidR="00BD30AE" w:rsidRDefault="00BD30AE" w:rsidP="00A5010D">
      <w:pPr>
        <w:rPr>
          <w:sz w:val="28"/>
          <w:szCs w:val="28"/>
        </w:rPr>
      </w:pPr>
      <w:r>
        <w:rPr>
          <w:sz w:val="28"/>
          <w:szCs w:val="28"/>
        </w:rPr>
        <w:t xml:space="preserve">Two representatives of the Hornsea u3a committee have been invited to the </w:t>
      </w:r>
      <w:r w:rsidR="000A5AD0">
        <w:rPr>
          <w:sz w:val="28"/>
          <w:szCs w:val="28"/>
        </w:rPr>
        <w:t xml:space="preserve">Hornsea </w:t>
      </w:r>
      <w:r>
        <w:rPr>
          <w:sz w:val="28"/>
          <w:szCs w:val="28"/>
        </w:rPr>
        <w:t xml:space="preserve">Civic service </w:t>
      </w:r>
      <w:r w:rsidR="000A5AD0">
        <w:rPr>
          <w:sz w:val="28"/>
          <w:szCs w:val="28"/>
        </w:rPr>
        <w:t xml:space="preserve">on the </w:t>
      </w:r>
      <w:proofErr w:type="gramStart"/>
      <w:r w:rsidR="00F575A3">
        <w:rPr>
          <w:sz w:val="28"/>
          <w:szCs w:val="28"/>
        </w:rPr>
        <w:t>13</w:t>
      </w:r>
      <w:r w:rsidR="00F575A3" w:rsidRPr="00BD30AE">
        <w:rPr>
          <w:sz w:val="28"/>
          <w:szCs w:val="28"/>
          <w:vertAlign w:val="superscript"/>
        </w:rPr>
        <w:t>th</w:t>
      </w:r>
      <w:proofErr w:type="gramEnd"/>
      <w:r w:rsidR="00F575A3" w:rsidRPr="00BD30A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April</w:t>
      </w:r>
      <w:r w:rsidR="000A5A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those interested to contact Jane by the </w:t>
      </w:r>
      <w:r w:rsidR="00291606">
        <w:rPr>
          <w:sz w:val="28"/>
          <w:szCs w:val="28"/>
        </w:rPr>
        <w:t>13</w:t>
      </w:r>
      <w:r w:rsidR="00B11B97" w:rsidRPr="00BD30AE">
        <w:rPr>
          <w:sz w:val="28"/>
          <w:szCs w:val="28"/>
          <w:vertAlign w:val="superscript"/>
        </w:rPr>
        <w:t xml:space="preserve">th </w:t>
      </w:r>
      <w:r w:rsidR="00B11B97">
        <w:rPr>
          <w:sz w:val="28"/>
          <w:szCs w:val="28"/>
        </w:rPr>
        <w:t>March</w:t>
      </w:r>
      <w:r>
        <w:rPr>
          <w:sz w:val="28"/>
          <w:szCs w:val="28"/>
        </w:rPr>
        <w:t>.</w:t>
      </w:r>
    </w:p>
    <w:p w14:paraId="2FA38D01" w14:textId="127C4481" w:rsidR="004462E7" w:rsidRPr="00BB3557" w:rsidRDefault="004462E7" w:rsidP="00A5010D">
      <w:pPr>
        <w:rPr>
          <w:bCs/>
          <w:sz w:val="28"/>
          <w:szCs w:val="28"/>
        </w:rPr>
      </w:pPr>
      <w:r>
        <w:rPr>
          <w:sz w:val="28"/>
          <w:szCs w:val="28"/>
        </w:rPr>
        <w:t>The committee were encouraged to r</w:t>
      </w:r>
      <w:r w:rsidR="00291606">
        <w:rPr>
          <w:sz w:val="28"/>
          <w:szCs w:val="28"/>
        </w:rPr>
        <w:t>e</w:t>
      </w:r>
      <w:r>
        <w:rPr>
          <w:sz w:val="28"/>
          <w:szCs w:val="28"/>
        </w:rPr>
        <w:t>ad the u3a policy documents.</w:t>
      </w:r>
    </w:p>
    <w:p w14:paraId="0EB52B52" w14:textId="77777777" w:rsidR="00A5010D" w:rsidRDefault="00A5010D" w:rsidP="00A5010D">
      <w:pPr>
        <w:rPr>
          <w:b/>
          <w:sz w:val="28"/>
          <w:szCs w:val="28"/>
        </w:rPr>
      </w:pPr>
      <w:r w:rsidRPr="00A77730">
        <w:rPr>
          <w:b/>
          <w:sz w:val="28"/>
          <w:szCs w:val="28"/>
        </w:rPr>
        <w:t xml:space="preserve">15. </w:t>
      </w:r>
      <w:r w:rsidRPr="00BA5AA2">
        <w:rPr>
          <w:b/>
          <w:sz w:val="28"/>
          <w:szCs w:val="28"/>
          <w:u w:val="single"/>
        </w:rPr>
        <w:t>Next Meeting</w:t>
      </w:r>
    </w:p>
    <w:p w14:paraId="574B8FFA" w14:textId="632F205B" w:rsidR="00A5010D" w:rsidRDefault="00A5010D" w:rsidP="00C96603">
      <w:pPr>
        <w:rPr>
          <w:bCs/>
          <w:sz w:val="28"/>
          <w:szCs w:val="28"/>
        </w:rPr>
      </w:pPr>
      <w:r w:rsidRPr="0093754F">
        <w:rPr>
          <w:bCs/>
          <w:sz w:val="28"/>
          <w:szCs w:val="28"/>
        </w:rPr>
        <w:t xml:space="preserve">Planned for </w:t>
      </w:r>
      <w:r w:rsidR="00307DAE">
        <w:rPr>
          <w:bCs/>
          <w:sz w:val="28"/>
          <w:szCs w:val="28"/>
        </w:rPr>
        <w:t>Tuesday</w:t>
      </w:r>
      <w:r w:rsidRPr="0093754F">
        <w:rPr>
          <w:bCs/>
          <w:sz w:val="28"/>
          <w:szCs w:val="28"/>
        </w:rPr>
        <w:t xml:space="preserve"> </w:t>
      </w:r>
      <w:r w:rsidR="004462E7">
        <w:rPr>
          <w:bCs/>
          <w:sz w:val="28"/>
          <w:szCs w:val="28"/>
        </w:rPr>
        <w:t>27</w:t>
      </w:r>
      <w:r w:rsidR="004462E7" w:rsidRPr="004462E7">
        <w:rPr>
          <w:bCs/>
          <w:sz w:val="28"/>
          <w:szCs w:val="28"/>
          <w:vertAlign w:val="superscript"/>
        </w:rPr>
        <w:t>th</w:t>
      </w:r>
      <w:r w:rsidR="004462E7">
        <w:rPr>
          <w:bCs/>
          <w:sz w:val="28"/>
          <w:szCs w:val="28"/>
        </w:rPr>
        <w:t xml:space="preserve"> February </w:t>
      </w:r>
      <w:r w:rsidRPr="0093754F">
        <w:rPr>
          <w:bCs/>
          <w:sz w:val="28"/>
          <w:szCs w:val="28"/>
        </w:rPr>
        <w:t xml:space="preserve">1000 at </w:t>
      </w:r>
      <w:r w:rsidR="004462E7">
        <w:rPr>
          <w:bCs/>
          <w:sz w:val="28"/>
          <w:szCs w:val="28"/>
        </w:rPr>
        <w:t xml:space="preserve">Paddy’s </w:t>
      </w:r>
      <w:r w:rsidRPr="0093754F">
        <w:rPr>
          <w:bCs/>
          <w:sz w:val="28"/>
          <w:szCs w:val="28"/>
        </w:rPr>
        <w:t>house</w:t>
      </w:r>
      <w:r w:rsidR="00C96603">
        <w:rPr>
          <w:bCs/>
          <w:sz w:val="28"/>
          <w:szCs w:val="28"/>
        </w:rPr>
        <w:t>.</w:t>
      </w:r>
    </w:p>
    <w:p w14:paraId="1DB64D9A" w14:textId="262C7797" w:rsidR="008813F2" w:rsidRDefault="00FD7CB9" w:rsidP="00B11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Jane</w:t>
      </w:r>
      <w:r w:rsidR="00A5010D" w:rsidRPr="0093754F">
        <w:rPr>
          <w:bCs/>
          <w:sz w:val="28"/>
          <w:szCs w:val="28"/>
        </w:rPr>
        <w:t xml:space="preserve"> thanked everybody for attending</w:t>
      </w:r>
      <w:r w:rsidR="00A5010D">
        <w:rPr>
          <w:bCs/>
          <w:sz w:val="28"/>
          <w:szCs w:val="28"/>
        </w:rPr>
        <w:t>,</w:t>
      </w:r>
      <w:r w:rsidR="00A5010D" w:rsidRPr="0093754F">
        <w:rPr>
          <w:bCs/>
          <w:sz w:val="28"/>
          <w:szCs w:val="28"/>
        </w:rPr>
        <w:t xml:space="preserve"> </w:t>
      </w:r>
      <w:r w:rsidR="00A5010D">
        <w:rPr>
          <w:bCs/>
          <w:sz w:val="28"/>
          <w:szCs w:val="28"/>
        </w:rPr>
        <w:t>s</w:t>
      </w:r>
      <w:r w:rsidR="00A5010D" w:rsidRPr="0093754F">
        <w:rPr>
          <w:bCs/>
          <w:sz w:val="28"/>
          <w:szCs w:val="28"/>
        </w:rPr>
        <w:t xml:space="preserve">pecifically </w:t>
      </w:r>
      <w:r w:rsidR="003239AF">
        <w:rPr>
          <w:bCs/>
          <w:sz w:val="28"/>
          <w:szCs w:val="28"/>
        </w:rPr>
        <w:t xml:space="preserve">thanking </w:t>
      </w:r>
      <w:r w:rsidR="00A5010D" w:rsidRPr="0093754F">
        <w:rPr>
          <w:bCs/>
          <w:sz w:val="28"/>
          <w:szCs w:val="28"/>
        </w:rPr>
        <w:t>Barbara for hosting us and supplying the tea and biscuits.</w:t>
      </w:r>
    </w:p>
    <w:p w14:paraId="1B6E4C2D" w14:textId="04E69A33" w:rsidR="00A5010D" w:rsidRDefault="00A5010D" w:rsidP="00BA5AA2">
      <w:pPr>
        <w:jc w:val="center"/>
      </w:pPr>
      <w:r w:rsidRPr="0093754F">
        <w:rPr>
          <w:bCs/>
          <w:sz w:val="28"/>
          <w:szCs w:val="28"/>
        </w:rPr>
        <w:t>The meeting closed at 11</w:t>
      </w:r>
      <w:r w:rsidR="00FD7CB9">
        <w:rPr>
          <w:bCs/>
          <w:sz w:val="28"/>
          <w:szCs w:val="28"/>
        </w:rPr>
        <w:t>5</w:t>
      </w:r>
      <w:r w:rsidR="004462E7">
        <w:rPr>
          <w:bCs/>
          <w:sz w:val="28"/>
          <w:szCs w:val="28"/>
        </w:rPr>
        <w:t>0</w:t>
      </w:r>
      <w:r w:rsidRPr="0093754F">
        <w:rPr>
          <w:bCs/>
          <w:sz w:val="28"/>
          <w:szCs w:val="28"/>
        </w:rPr>
        <w:t>.</w:t>
      </w:r>
    </w:p>
    <w:sectPr w:rsidR="00A5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5AEC"/>
    <w:multiLevelType w:val="hybridMultilevel"/>
    <w:tmpl w:val="F4388AA0"/>
    <w:lvl w:ilvl="0" w:tplc="B41E8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D09"/>
    <w:multiLevelType w:val="hybridMultilevel"/>
    <w:tmpl w:val="CA40B7EC"/>
    <w:lvl w:ilvl="0" w:tplc="158AB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3C73"/>
    <w:multiLevelType w:val="hybridMultilevel"/>
    <w:tmpl w:val="80420174"/>
    <w:lvl w:ilvl="0" w:tplc="158AB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393"/>
    <w:multiLevelType w:val="hybridMultilevel"/>
    <w:tmpl w:val="E1B8EA96"/>
    <w:lvl w:ilvl="0" w:tplc="179E5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6AB6"/>
    <w:multiLevelType w:val="hybridMultilevel"/>
    <w:tmpl w:val="91D29CDA"/>
    <w:lvl w:ilvl="0" w:tplc="597C6E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291316">
    <w:abstractNumId w:val="4"/>
  </w:num>
  <w:num w:numId="2" w16cid:durableId="608203478">
    <w:abstractNumId w:val="0"/>
  </w:num>
  <w:num w:numId="3" w16cid:durableId="87317490">
    <w:abstractNumId w:val="1"/>
  </w:num>
  <w:num w:numId="4" w16cid:durableId="746197115">
    <w:abstractNumId w:val="2"/>
  </w:num>
  <w:num w:numId="5" w16cid:durableId="1970629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0D"/>
    <w:rsid w:val="00014395"/>
    <w:rsid w:val="000254C8"/>
    <w:rsid w:val="00031BDC"/>
    <w:rsid w:val="0004124E"/>
    <w:rsid w:val="00050ED4"/>
    <w:rsid w:val="00052647"/>
    <w:rsid w:val="00055BE8"/>
    <w:rsid w:val="00060114"/>
    <w:rsid w:val="00063EAC"/>
    <w:rsid w:val="00074192"/>
    <w:rsid w:val="00080DE5"/>
    <w:rsid w:val="00095509"/>
    <w:rsid w:val="000A0B5E"/>
    <w:rsid w:val="000A5AD0"/>
    <w:rsid w:val="000A617B"/>
    <w:rsid w:val="000B0BA8"/>
    <w:rsid w:val="000B182C"/>
    <w:rsid w:val="000B4306"/>
    <w:rsid w:val="000C0EC8"/>
    <w:rsid w:val="000C1561"/>
    <w:rsid w:val="000C73C1"/>
    <w:rsid w:val="000D32A9"/>
    <w:rsid w:val="000D652B"/>
    <w:rsid w:val="000E1737"/>
    <w:rsid w:val="00102DE1"/>
    <w:rsid w:val="0012659F"/>
    <w:rsid w:val="001303C5"/>
    <w:rsid w:val="0017049B"/>
    <w:rsid w:val="001713C3"/>
    <w:rsid w:val="0018436F"/>
    <w:rsid w:val="001932CF"/>
    <w:rsid w:val="001A12DA"/>
    <w:rsid w:val="001A50CC"/>
    <w:rsid w:val="001B2936"/>
    <w:rsid w:val="001C4B33"/>
    <w:rsid w:val="001D3E79"/>
    <w:rsid w:val="001E68BE"/>
    <w:rsid w:val="001F0B59"/>
    <w:rsid w:val="001F7638"/>
    <w:rsid w:val="00206D5C"/>
    <w:rsid w:val="00216C02"/>
    <w:rsid w:val="002231CA"/>
    <w:rsid w:val="002310CD"/>
    <w:rsid w:val="00231890"/>
    <w:rsid w:val="00233309"/>
    <w:rsid w:val="002464BF"/>
    <w:rsid w:val="00252992"/>
    <w:rsid w:val="0026243F"/>
    <w:rsid w:val="00285F5E"/>
    <w:rsid w:val="00291606"/>
    <w:rsid w:val="002931D5"/>
    <w:rsid w:val="00295291"/>
    <w:rsid w:val="002956E1"/>
    <w:rsid w:val="002C1E90"/>
    <w:rsid w:val="002C1EF5"/>
    <w:rsid w:val="002C6550"/>
    <w:rsid w:val="002C6A12"/>
    <w:rsid w:val="002D23A8"/>
    <w:rsid w:val="002D7726"/>
    <w:rsid w:val="002E0634"/>
    <w:rsid w:val="00307DAE"/>
    <w:rsid w:val="0031398B"/>
    <w:rsid w:val="00313B99"/>
    <w:rsid w:val="00321B0A"/>
    <w:rsid w:val="003239AF"/>
    <w:rsid w:val="0032605B"/>
    <w:rsid w:val="00330E4B"/>
    <w:rsid w:val="00332FEC"/>
    <w:rsid w:val="00357607"/>
    <w:rsid w:val="003913E7"/>
    <w:rsid w:val="003B525C"/>
    <w:rsid w:val="003D3B3F"/>
    <w:rsid w:val="003E1220"/>
    <w:rsid w:val="003E3B46"/>
    <w:rsid w:val="003E7D4C"/>
    <w:rsid w:val="004015F9"/>
    <w:rsid w:val="00411832"/>
    <w:rsid w:val="004156E2"/>
    <w:rsid w:val="00421182"/>
    <w:rsid w:val="0043491F"/>
    <w:rsid w:val="00442688"/>
    <w:rsid w:val="004462E7"/>
    <w:rsid w:val="004526B3"/>
    <w:rsid w:val="004844CD"/>
    <w:rsid w:val="004848E1"/>
    <w:rsid w:val="00487971"/>
    <w:rsid w:val="004A0827"/>
    <w:rsid w:val="004A4D71"/>
    <w:rsid w:val="004A78B4"/>
    <w:rsid w:val="004D3C39"/>
    <w:rsid w:val="004E123A"/>
    <w:rsid w:val="004E23B6"/>
    <w:rsid w:val="004E3A2F"/>
    <w:rsid w:val="004E3FBF"/>
    <w:rsid w:val="004E7DFF"/>
    <w:rsid w:val="004F5379"/>
    <w:rsid w:val="004F75CB"/>
    <w:rsid w:val="00501134"/>
    <w:rsid w:val="00503B6C"/>
    <w:rsid w:val="00515ED8"/>
    <w:rsid w:val="00526D71"/>
    <w:rsid w:val="00530971"/>
    <w:rsid w:val="005362EC"/>
    <w:rsid w:val="005635B6"/>
    <w:rsid w:val="00565456"/>
    <w:rsid w:val="00573186"/>
    <w:rsid w:val="005743BA"/>
    <w:rsid w:val="00577395"/>
    <w:rsid w:val="00580461"/>
    <w:rsid w:val="005824E4"/>
    <w:rsid w:val="00590476"/>
    <w:rsid w:val="005A7DA1"/>
    <w:rsid w:val="005B0BA1"/>
    <w:rsid w:val="005B634A"/>
    <w:rsid w:val="005B70AB"/>
    <w:rsid w:val="005B7A8C"/>
    <w:rsid w:val="005C466C"/>
    <w:rsid w:val="005C75B7"/>
    <w:rsid w:val="005D4D29"/>
    <w:rsid w:val="005D769F"/>
    <w:rsid w:val="005E02EC"/>
    <w:rsid w:val="005E399D"/>
    <w:rsid w:val="005E5F23"/>
    <w:rsid w:val="005F2520"/>
    <w:rsid w:val="005F3DA6"/>
    <w:rsid w:val="005F434D"/>
    <w:rsid w:val="005F5EBD"/>
    <w:rsid w:val="005F6598"/>
    <w:rsid w:val="00605478"/>
    <w:rsid w:val="006149F9"/>
    <w:rsid w:val="00622880"/>
    <w:rsid w:val="006318A9"/>
    <w:rsid w:val="00651D1A"/>
    <w:rsid w:val="0065387C"/>
    <w:rsid w:val="006633CB"/>
    <w:rsid w:val="00665F91"/>
    <w:rsid w:val="0067433D"/>
    <w:rsid w:val="006B0009"/>
    <w:rsid w:val="006B5A1B"/>
    <w:rsid w:val="006B698A"/>
    <w:rsid w:val="006C1F1E"/>
    <w:rsid w:val="006D0D17"/>
    <w:rsid w:val="006E2E05"/>
    <w:rsid w:val="006F12EA"/>
    <w:rsid w:val="006F3147"/>
    <w:rsid w:val="006F576A"/>
    <w:rsid w:val="00702760"/>
    <w:rsid w:val="00717533"/>
    <w:rsid w:val="00720C5C"/>
    <w:rsid w:val="00732933"/>
    <w:rsid w:val="0073734E"/>
    <w:rsid w:val="007425C8"/>
    <w:rsid w:val="00746E50"/>
    <w:rsid w:val="00774B10"/>
    <w:rsid w:val="007879F3"/>
    <w:rsid w:val="00791B89"/>
    <w:rsid w:val="00791F02"/>
    <w:rsid w:val="007C0895"/>
    <w:rsid w:val="007C5B0A"/>
    <w:rsid w:val="007D2202"/>
    <w:rsid w:val="007D407B"/>
    <w:rsid w:val="007F135B"/>
    <w:rsid w:val="00805465"/>
    <w:rsid w:val="00811D83"/>
    <w:rsid w:val="00843038"/>
    <w:rsid w:val="00851664"/>
    <w:rsid w:val="00856E78"/>
    <w:rsid w:val="00863BF4"/>
    <w:rsid w:val="00866D59"/>
    <w:rsid w:val="0087027B"/>
    <w:rsid w:val="0087169D"/>
    <w:rsid w:val="008813F2"/>
    <w:rsid w:val="00882DD8"/>
    <w:rsid w:val="008B2850"/>
    <w:rsid w:val="008B2F1B"/>
    <w:rsid w:val="008D1C12"/>
    <w:rsid w:val="008E5E0B"/>
    <w:rsid w:val="008F132A"/>
    <w:rsid w:val="0093145B"/>
    <w:rsid w:val="009332A2"/>
    <w:rsid w:val="00940ED0"/>
    <w:rsid w:val="00967DEB"/>
    <w:rsid w:val="0099100E"/>
    <w:rsid w:val="009973FC"/>
    <w:rsid w:val="009A5786"/>
    <w:rsid w:val="009B52CD"/>
    <w:rsid w:val="009B757C"/>
    <w:rsid w:val="009C60EF"/>
    <w:rsid w:val="00A06EAC"/>
    <w:rsid w:val="00A109F5"/>
    <w:rsid w:val="00A12E2F"/>
    <w:rsid w:val="00A15060"/>
    <w:rsid w:val="00A27E4F"/>
    <w:rsid w:val="00A329A2"/>
    <w:rsid w:val="00A37C82"/>
    <w:rsid w:val="00A5010D"/>
    <w:rsid w:val="00A60DB7"/>
    <w:rsid w:val="00A7346D"/>
    <w:rsid w:val="00A76B1B"/>
    <w:rsid w:val="00A8423B"/>
    <w:rsid w:val="00A977E3"/>
    <w:rsid w:val="00AA29A6"/>
    <w:rsid w:val="00AC5EFC"/>
    <w:rsid w:val="00AD02AB"/>
    <w:rsid w:val="00AD031C"/>
    <w:rsid w:val="00AD214A"/>
    <w:rsid w:val="00AE54A6"/>
    <w:rsid w:val="00AF38CE"/>
    <w:rsid w:val="00B1071C"/>
    <w:rsid w:val="00B11B97"/>
    <w:rsid w:val="00B217F3"/>
    <w:rsid w:val="00B25E5B"/>
    <w:rsid w:val="00B304D8"/>
    <w:rsid w:val="00B36C69"/>
    <w:rsid w:val="00B4435E"/>
    <w:rsid w:val="00B50A7E"/>
    <w:rsid w:val="00B82665"/>
    <w:rsid w:val="00B975A1"/>
    <w:rsid w:val="00BA0943"/>
    <w:rsid w:val="00BA0987"/>
    <w:rsid w:val="00BA5AA2"/>
    <w:rsid w:val="00BB3557"/>
    <w:rsid w:val="00BC7EA8"/>
    <w:rsid w:val="00BD30AE"/>
    <w:rsid w:val="00BE2B98"/>
    <w:rsid w:val="00BF0B91"/>
    <w:rsid w:val="00BF3572"/>
    <w:rsid w:val="00BF3E0E"/>
    <w:rsid w:val="00C04C20"/>
    <w:rsid w:val="00C0611D"/>
    <w:rsid w:val="00C06DB6"/>
    <w:rsid w:val="00C2512E"/>
    <w:rsid w:val="00C35EBD"/>
    <w:rsid w:val="00C4332B"/>
    <w:rsid w:val="00C471E9"/>
    <w:rsid w:val="00C83F0A"/>
    <w:rsid w:val="00C944C1"/>
    <w:rsid w:val="00C96603"/>
    <w:rsid w:val="00CA4347"/>
    <w:rsid w:val="00CA63E4"/>
    <w:rsid w:val="00CC727E"/>
    <w:rsid w:val="00CF1A4A"/>
    <w:rsid w:val="00CF4979"/>
    <w:rsid w:val="00D001E8"/>
    <w:rsid w:val="00D02F74"/>
    <w:rsid w:val="00D2685A"/>
    <w:rsid w:val="00D3716B"/>
    <w:rsid w:val="00D51E30"/>
    <w:rsid w:val="00D52ADD"/>
    <w:rsid w:val="00D576E0"/>
    <w:rsid w:val="00D60324"/>
    <w:rsid w:val="00D61866"/>
    <w:rsid w:val="00D71C59"/>
    <w:rsid w:val="00D90BA1"/>
    <w:rsid w:val="00DB0CD4"/>
    <w:rsid w:val="00DB0D09"/>
    <w:rsid w:val="00DC5DBC"/>
    <w:rsid w:val="00DD34B0"/>
    <w:rsid w:val="00DD667A"/>
    <w:rsid w:val="00DD7E39"/>
    <w:rsid w:val="00E02EAC"/>
    <w:rsid w:val="00E04454"/>
    <w:rsid w:val="00E0696F"/>
    <w:rsid w:val="00E11B53"/>
    <w:rsid w:val="00E13179"/>
    <w:rsid w:val="00E1512A"/>
    <w:rsid w:val="00E15ADD"/>
    <w:rsid w:val="00E34C54"/>
    <w:rsid w:val="00E37A93"/>
    <w:rsid w:val="00E40D8E"/>
    <w:rsid w:val="00E40DDD"/>
    <w:rsid w:val="00E503A3"/>
    <w:rsid w:val="00E50DEC"/>
    <w:rsid w:val="00E54947"/>
    <w:rsid w:val="00E55C20"/>
    <w:rsid w:val="00E814E6"/>
    <w:rsid w:val="00E8458B"/>
    <w:rsid w:val="00E93D40"/>
    <w:rsid w:val="00E955A9"/>
    <w:rsid w:val="00E96ED0"/>
    <w:rsid w:val="00EA498B"/>
    <w:rsid w:val="00EB3A30"/>
    <w:rsid w:val="00EB5098"/>
    <w:rsid w:val="00EB5D8F"/>
    <w:rsid w:val="00EB7FF1"/>
    <w:rsid w:val="00EC1A69"/>
    <w:rsid w:val="00ED53B6"/>
    <w:rsid w:val="00EE132C"/>
    <w:rsid w:val="00EE1474"/>
    <w:rsid w:val="00F01584"/>
    <w:rsid w:val="00F05763"/>
    <w:rsid w:val="00F15A5C"/>
    <w:rsid w:val="00F32DF8"/>
    <w:rsid w:val="00F37353"/>
    <w:rsid w:val="00F41DD2"/>
    <w:rsid w:val="00F47440"/>
    <w:rsid w:val="00F51472"/>
    <w:rsid w:val="00F554D5"/>
    <w:rsid w:val="00F575A3"/>
    <w:rsid w:val="00F81F30"/>
    <w:rsid w:val="00F831B2"/>
    <w:rsid w:val="00F84178"/>
    <w:rsid w:val="00FB35BD"/>
    <w:rsid w:val="00FD7CB9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AB7D5"/>
  <w15:chartTrackingRefBased/>
  <w15:docId w15:val="{015CDF1D-8A4C-D44C-BE29-7FA8761E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0D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Way</dc:creator>
  <cp:keywords/>
  <dc:description/>
  <cp:lastModifiedBy>Malcolm Way</cp:lastModifiedBy>
  <cp:revision>32</cp:revision>
  <dcterms:created xsi:type="dcterms:W3CDTF">2024-01-31T12:37:00Z</dcterms:created>
  <dcterms:modified xsi:type="dcterms:W3CDTF">2024-03-04T11:38:00Z</dcterms:modified>
</cp:coreProperties>
</file>